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D37ECD" w:rsidRPr="00DD40AE" w14:paraId="665885D5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2286763" w14:textId="77777777" w:rsidR="00D37ECD" w:rsidRPr="00DD40AE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DD40A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</w:t>
            </w:r>
            <w:proofErr w:type="spellEnd"/>
            <w:r w:rsidRPr="00DD40A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 HOJA</w:t>
            </w:r>
          </w:p>
        </w:tc>
        <w:tc>
          <w:tcPr>
            <w:tcW w:w="1848" w:type="dxa"/>
          </w:tcPr>
          <w:p w14:paraId="6312E142" w14:textId="58A5E751" w:rsidR="00D37ECD" w:rsidRPr="00DD40AE" w:rsidRDefault="00D37ECD" w:rsidP="00D37ECD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D37ECD" w:rsidRPr="00DD40AE" w14:paraId="1F60F400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D131996" w14:textId="77777777" w:rsidR="00D37ECD" w:rsidRPr="00DD40AE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DD40A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10C98E33" w14:textId="77777777" w:rsidR="00D37ECD" w:rsidRPr="00DD40AE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DD40AE">
              <w:rPr>
                <w:rFonts w:cstheme="minorHAnsi"/>
                <w:b/>
                <w:sz w:val="18"/>
                <w:szCs w:val="16"/>
              </w:rPr>
              <w:t>VH. 1.00</w:t>
            </w:r>
          </w:p>
        </w:tc>
      </w:tr>
      <w:tr w:rsidR="00D37ECD" w:rsidRPr="00DD40AE" w14:paraId="6BAEB9D7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57D63B0" w14:textId="77777777" w:rsidR="00D37ECD" w:rsidRPr="00DD40AE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DD40A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16663FEA" w14:textId="77777777" w:rsidR="00D37ECD" w:rsidRPr="00DD40AE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p w14:paraId="7B8DB131" w14:textId="62E8D31E" w:rsidR="00036C57" w:rsidRPr="00DD40AE" w:rsidRDefault="00455617" w:rsidP="00C42C01">
      <w:pPr>
        <w:rPr>
          <w:rFonts w:cstheme="minorHAnsi"/>
          <w:b/>
          <w:sz w:val="18"/>
          <w:szCs w:val="18"/>
        </w:rPr>
      </w:pPr>
      <w:r w:rsidRPr="00DD40AE"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19912999">
            <wp:simplePos x="0" y="0"/>
            <wp:positionH relativeFrom="margin">
              <wp:posOffset>-95250</wp:posOffset>
            </wp:positionH>
            <wp:positionV relativeFrom="paragraph">
              <wp:posOffset>8255</wp:posOffset>
            </wp:positionV>
            <wp:extent cx="1428750" cy="5419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74" w:rsidRPr="00DD40AE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41108A30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420F37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" filled="f" strokecolor="#18613e" strokeweight="1.5pt"/>
            </w:pict>
          </mc:Fallback>
        </mc:AlternateContent>
      </w:r>
    </w:p>
    <w:tbl>
      <w:tblPr>
        <w:tblW w:w="1060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9"/>
        <w:gridCol w:w="1134"/>
        <w:gridCol w:w="283"/>
        <w:gridCol w:w="709"/>
        <w:gridCol w:w="142"/>
        <w:gridCol w:w="1134"/>
        <w:gridCol w:w="708"/>
        <w:gridCol w:w="47"/>
        <w:gridCol w:w="237"/>
        <w:gridCol w:w="850"/>
        <w:gridCol w:w="142"/>
        <w:gridCol w:w="1134"/>
        <w:gridCol w:w="425"/>
        <w:gridCol w:w="827"/>
      </w:tblGrid>
      <w:tr w:rsidR="00464AAC" w:rsidRPr="00DD40AE" w14:paraId="6321B223" w14:textId="37111F81" w:rsidTr="006F4723">
        <w:trPr>
          <w:trHeight w:val="80"/>
        </w:trPr>
        <w:tc>
          <w:tcPr>
            <w:tcW w:w="8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351A7C68" w:rsidR="00464AAC" w:rsidRPr="00DD40AE" w:rsidRDefault="003056D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CEDF9E" wp14:editId="5A3C9365">
                      <wp:simplePos x="0" y="0"/>
                      <wp:positionH relativeFrom="margin">
                        <wp:posOffset>1525270</wp:posOffset>
                      </wp:positionH>
                      <wp:positionV relativeFrom="paragraph">
                        <wp:posOffset>-649605</wp:posOffset>
                      </wp:positionV>
                      <wp:extent cx="3429000" cy="6858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639BB1" w14:textId="7DD37252" w:rsidR="00B67DB6" w:rsidRPr="00DD40AE" w:rsidRDefault="00A37D74" w:rsidP="00B67DB6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40AE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FORMATO DE </w:t>
                                  </w:r>
                                  <w:r w:rsidR="00DD0B8F" w:rsidRPr="00DD40AE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REQUERIMIENTO </w:t>
                                  </w:r>
                                  <w:r w:rsidR="00B67DB6" w:rsidRPr="00DD40AE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="003056DA" w:rsidRPr="00C1441F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ACCESOS </w:t>
                                  </w:r>
                                  <w:r w:rsidR="00C1441F" w:rsidRPr="00C1441F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–</w:t>
                                  </w:r>
                                  <w:r w:rsidR="00C1441F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67DB6" w:rsidRPr="00C1441F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ORACLE</w:t>
                                  </w:r>
                                  <w:r w:rsidR="00C1441F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C1441F" w:rsidRPr="00C1441F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ERP</w:t>
                                  </w:r>
                                  <w:r w:rsidR="00B67DB6" w:rsidRPr="00C1441F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67DB6" w:rsidRPr="003056DA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CLOUD</w:t>
                                  </w:r>
                                </w:p>
                                <w:p w14:paraId="0B45C17C" w14:textId="0158BD15" w:rsidR="00A37D74" w:rsidRPr="00DD40AE" w:rsidRDefault="00A37D74" w:rsidP="00D37ECD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EDF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120.1pt;margin-top:-51.15pt;width:27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" filled="f" stroked="f">
                      <v:textbox>
                        <w:txbxContent>
                          <w:p w14:paraId="4D639BB1" w14:textId="7DD37252" w:rsidR="00B67DB6" w:rsidRPr="00DD40AE" w:rsidRDefault="00A37D74" w:rsidP="00B67DB6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0AE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</w:t>
                            </w:r>
                            <w:r w:rsidR="00DD0B8F" w:rsidRPr="00DD40AE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REQUERIMIENTO </w:t>
                            </w:r>
                            <w:r w:rsidR="00B67DB6" w:rsidRPr="00DD40AE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3056DA" w:rsidRPr="00C1441F"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ACCESOS </w:t>
                            </w:r>
                            <w:r w:rsidR="00C1441F" w:rsidRPr="00C1441F"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C1441F"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7DB6" w:rsidRPr="00C1441F"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ORACLE</w:t>
                            </w:r>
                            <w:r w:rsidR="00C1441F"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441F" w:rsidRPr="00C1441F"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ERP</w:t>
                            </w:r>
                            <w:r w:rsidR="00B67DB6" w:rsidRPr="00C1441F"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7DB6" w:rsidRPr="003056DA">
                              <w:rPr>
                                <w:b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CLOUD</w:t>
                            </w:r>
                          </w:p>
                          <w:p w14:paraId="0B45C17C" w14:textId="0158BD15" w:rsidR="00A37D74" w:rsidRPr="00DD40AE" w:rsidRDefault="00A37D74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269FD" w14:textId="77777777" w:rsidR="00464AAC" w:rsidRPr="00DD40AE" w:rsidRDefault="00464AAC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DD40AE" w14:paraId="6023BDEF" w14:textId="3CD8C562" w:rsidTr="0086703F">
        <w:trPr>
          <w:trHeight w:val="79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228ED713" w14:textId="071A9789" w:rsidR="00ED7409" w:rsidRPr="00DD40AE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="00ED7409"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</w:t>
            </w: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RESPONSABLE </w:t>
            </w:r>
          </w:p>
          <w:p w14:paraId="68655A47" w14:textId="18AF925E" w:rsidR="00DD0B8F" w:rsidRPr="00DD40AE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(Alta Dirección, Decanos o Director de Esc. Posgrado)</w:t>
            </w:r>
          </w:p>
        </w:tc>
        <w:tc>
          <w:tcPr>
            <w:tcW w:w="7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1C76" w14:textId="759B785C" w:rsidR="00DD0B8F" w:rsidRPr="00DD40AE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DD40AE" w14:paraId="3DB1491A" w14:textId="77777777" w:rsidTr="0086703F">
        <w:trPr>
          <w:trHeight w:val="79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BB0406A" w14:textId="2E52F5BF" w:rsidR="00DD0B8F" w:rsidRPr="00DD40AE" w:rsidRDefault="00ED740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="00DD0B8F"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DEL SOLICITANTE (Nombre de la Dependencia u oficina)</w:t>
            </w:r>
          </w:p>
        </w:tc>
        <w:tc>
          <w:tcPr>
            <w:tcW w:w="7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CB0C" w14:textId="77777777" w:rsidR="00DD0B8F" w:rsidRPr="00DD40AE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D0B8F" w:rsidRPr="00DD40AE" w14:paraId="126B649A" w14:textId="77777777" w:rsidTr="0086703F">
        <w:trPr>
          <w:trHeight w:val="79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62B65DA" w14:textId="77777777" w:rsidR="00ED7409" w:rsidRPr="00DD40AE" w:rsidRDefault="00ED740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DD0B8F"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UBICACIÓN </w:t>
            </w:r>
          </w:p>
          <w:p w14:paraId="755755D1" w14:textId="4A1C2E5C" w:rsidR="00DD0B8F" w:rsidRPr="00DD40AE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(Campus URP, Centro Cultural </w:t>
            </w:r>
            <w:proofErr w:type="spellStart"/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Ccori</w:t>
            </w:r>
            <w:proofErr w:type="spellEnd"/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Wasi</w:t>
            </w:r>
            <w:proofErr w:type="spellEnd"/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, CESPAR, Admisión)</w:t>
            </w:r>
          </w:p>
        </w:tc>
        <w:tc>
          <w:tcPr>
            <w:tcW w:w="7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2425" w14:textId="77777777" w:rsidR="00DD0B8F" w:rsidRPr="00DD40AE" w:rsidRDefault="00DD0B8F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DD40AE" w14:paraId="06871FD8" w14:textId="579B7A17" w:rsidTr="006F4723">
        <w:trPr>
          <w:trHeight w:val="113"/>
        </w:trPr>
        <w:tc>
          <w:tcPr>
            <w:tcW w:w="80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464AAC" w:rsidRPr="00DD40AE" w:rsidRDefault="00464AAC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7B188" w14:textId="77777777" w:rsidR="00464AAC" w:rsidRPr="00DD40AE" w:rsidRDefault="00464AAC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</w:tr>
      <w:tr w:rsidR="00464AAC" w:rsidRPr="00DD40AE" w14:paraId="7307CE4C" w14:textId="76525478" w:rsidTr="004F668D">
        <w:trPr>
          <w:trHeight w:val="8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8DD6475" w14:textId="6D46FB11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DATOS DEL SOLICITANTE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44E3FBE5" w:rsidR="00464AAC" w:rsidRPr="003056DA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PE"/>
              </w:rPr>
            </w:pPr>
            <w:r w:rsidRPr="00685AB5">
              <w:rPr>
                <w:rFonts w:eastAsia="Times New Roman" w:cstheme="minorHAnsi"/>
                <w:b/>
                <w:bCs/>
                <w:color w:val="FF0000"/>
                <w:sz w:val="18"/>
                <w:szCs w:val="17"/>
                <w:lang w:eastAsia="es-PE"/>
              </w:rPr>
              <w:t xml:space="preserve">(*) </w:t>
            </w:r>
            <w:r w:rsidRPr="00685AB5">
              <w:rPr>
                <w:rFonts w:eastAsia="Times New Roman" w:cstheme="minorHAnsi"/>
                <w:b/>
                <w:bCs/>
                <w:color w:val="FFFFFF"/>
                <w:sz w:val="18"/>
                <w:szCs w:val="17"/>
                <w:lang w:eastAsia="es-PE"/>
              </w:rPr>
              <w:t xml:space="preserve">NOMBRES Y APELLIDOS </w:t>
            </w:r>
            <w:r w:rsidR="003056DA" w:rsidRPr="00685AB5">
              <w:rPr>
                <w:rFonts w:eastAsia="Times New Roman" w:cstheme="minorHAnsi"/>
                <w:b/>
                <w:bCs/>
                <w:color w:val="FFFFFF"/>
                <w:sz w:val="18"/>
                <w:szCs w:val="17"/>
                <w:lang w:eastAsia="es-PE"/>
              </w:rPr>
              <w:t>COMPLETOS DEL SOLICITANTE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63ED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DD40AE" w14:paraId="7847EF86" w14:textId="65294DE4" w:rsidTr="004F668D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D822BBB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5D44A9F" w14:textId="13F0EF65" w:rsidR="00464AAC" w:rsidRPr="00DD40AE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9D9D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F8E606F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1903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DD40AE" w14:paraId="607A7F4F" w14:textId="58328B96" w:rsidTr="004F668D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ABCD36C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907DE3B" w14:textId="06567EF6" w:rsidR="00464AAC" w:rsidRPr="00DD40AE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F53750"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*)</w:t>
            </w:r>
            <w:r w:rsidR="00F53750"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CONDICIÓN</w:t>
            </w: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-CARGO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1F14E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DD40AE" w14:paraId="08CCCFEC" w14:textId="543D1571" w:rsidTr="004F668D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BB447D4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548132B" w14:textId="4D51A072" w:rsidR="00464AAC" w:rsidRPr="00DD40AE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 Y/O</w:t>
            </w:r>
          </w:p>
          <w:p w14:paraId="4E347817" w14:textId="4F852428" w:rsidR="00464AAC" w:rsidRPr="00DD40AE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6D90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464AAC" w:rsidRPr="00DD40AE" w14:paraId="136EEC90" w14:textId="48B3FB2A" w:rsidTr="004F668D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672EAEA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AAFE75" w14:textId="2CE54082" w:rsidR="00464AAC" w:rsidRPr="00DD40AE" w:rsidRDefault="00464AAC" w:rsidP="00ED7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F53750"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74988" w14:textId="77777777" w:rsidR="00464AAC" w:rsidRPr="00DD40AE" w:rsidRDefault="00464AA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32CD4" w:rsidRPr="00332CD4" w14:paraId="1BE9F803" w14:textId="77777777" w:rsidTr="003056DA">
        <w:trPr>
          <w:trHeight w:val="113"/>
        </w:trPr>
        <w:tc>
          <w:tcPr>
            <w:tcW w:w="10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CEC18" w14:textId="77777777" w:rsidR="00332CD4" w:rsidRPr="00332CD4" w:rsidRDefault="00332CD4" w:rsidP="00332CD4">
            <w:pPr>
              <w:pStyle w:val="Sinespaciado"/>
              <w:rPr>
                <w:sz w:val="12"/>
                <w:lang w:eastAsia="es-PE"/>
              </w:rPr>
            </w:pPr>
          </w:p>
        </w:tc>
      </w:tr>
      <w:tr w:rsidR="006F4723" w:rsidRPr="00DD40AE" w14:paraId="2526D2B2" w14:textId="77777777" w:rsidTr="00C40BC9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356ABF4" w14:textId="77777777" w:rsid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TIPO DE SOLICITUD</w:t>
            </w:r>
          </w:p>
          <w:p w14:paraId="57125A0C" w14:textId="2F67EAB8" w:rsidR="003056DA" w:rsidRPr="00DD40AE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056D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Marcar (X)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41C2140" w14:textId="0211EC45" w:rsidR="003056DA" w:rsidRP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056D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USUARIO NUEVO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926F" w14:textId="77777777" w:rsidR="003056DA" w:rsidRP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49E2724F" w14:textId="40E71D89" w:rsidR="003056DA" w:rsidRP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056D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REASIGNACIÓN DE USUARIO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0D34" w14:textId="77777777" w:rsidR="003056DA" w:rsidRP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A2F48D3" w14:textId="5C3C2E5B" w:rsidR="003056DA" w:rsidRP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056D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BAJA DE USUARIO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480D" w14:textId="01DF06FF" w:rsidR="003056DA" w:rsidRPr="00DD40AE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056DA" w:rsidRPr="003056DA" w14:paraId="1F722F38" w14:textId="77777777" w:rsidTr="003056DA">
        <w:trPr>
          <w:trHeight w:val="113"/>
        </w:trPr>
        <w:tc>
          <w:tcPr>
            <w:tcW w:w="10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50379D" w14:textId="16AD1DAC" w:rsidR="003056DA" w:rsidRPr="003056DA" w:rsidRDefault="003056DA" w:rsidP="003056DA">
            <w:pPr>
              <w:pStyle w:val="Sinespaciado"/>
              <w:rPr>
                <w:sz w:val="16"/>
              </w:rPr>
            </w:pPr>
          </w:p>
        </w:tc>
      </w:tr>
      <w:tr w:rsidR="003056DA" w:rsidRPr="00DD40AE" w14:paraId="66EEAEDE" w14:textId="77777777" w:rsidTr="004F668D">
        <w:trPr>
          <w:trHeight w:val="6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4450EFA" w14:textId="1347EA6C" w:rsid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COMPLETAR LOS DATOS DEL USUARIO</w:t>
            </w:r>
            <w:r w:rsidR="00685AB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EN CASO DE REASIGNACIÓN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O BAJA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85C4F6E" w14:textId="076DA156" w:rsidR="003056DA" w:rsidRP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 COMPLETOS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677" w14:textId="77777777" w:rsidR="003056DA" w:rsidRPr="00DD40AE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056DA" w:rsidRPr="00DD40AE" w14:paraId="7E00AE2E" w14:textId="77777777" w:rsidTr="004F668D">
        <w:trPr>
          <w:trHeight w:val="6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C0EA7A9" w14:textId="77777777" w:rsid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942BE28" w14:textId="70D27FC3" w:rsidR="003056DA" w:rsidRP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B5F" w14:textId="77777777" w:rsidR="003056DA" w:rsidRPr="00DD40AE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46039709" w14:textId="3FAC0E62" w:rsidR="003056DA" w:rsidRPr="00DD40AE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F47A" w14:textId="32357138" w:rsidR="003056DA" w:rsidRPr="00DD40AE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056DA" w:rsidRPr="00DD40AE" w14:paraId="47A1B6A7" w14:textId="77777777" w:rsidTr="004F668D">
        <w:trPr>
          <w:trHeight w:val="6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8461D40" w14:textId="77777777" w:rsid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E662551" w14:textId="77777777" w:rsidR="003056DA" w:rsidRPr="00DD40AE" w:rsidRDefault="003056DA" w:rsidP="003056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 Y/O</w:t>
            </w:r>
          </w:p>
          <w:p w14:paraId="24DCDB72" w14:textId="5FB29048" w:rsidR="003056DA" w:rsidRPr="00DD40AE" w:rsidRDefault="003056DA" w:rsidP="003056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6AEC" w14:textId="77777777" w:rsidR="003056DA" w:rsidRPr="00DD40AE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3056DA" w:rsidRPr="00DD40AE" w14:paraId="3F087402" w14:textId="77777777" w:rsidTr="004F668D">
        <w:trPr>
          <w:trHeight w:val="6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A67F1F1" w14:textId="77777777" w:rsidR="003056DA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0B97901" w14:textId="49953BCE" w:rsidR="003056DA" w:rsidRPr="00DD40AE" w:rsidRDefault="003056DA" w:rsidP="003056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D5A9" w14:textId="77777777" w:rsidR="003056DA" w:rsidRPr="00DD40AE" w:rsidRDefault="003056D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C0E4B" w:rsidRPr="00DD40AE" w14:paraId="11E38C4A" w14:textId="018CC6FE" w:rsidTr="00685AB5">
        <w:trPr>
          <w:trHeight w:val="20"/>
        </w:trPr>
        <w:tc>
          <w:tcPr>
            <w:tcW w:w="1060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B6EC" w14:textId="77777777" w:rsidR="002C0E4B" w:rsidRPr="00DD40AE" w:rsidRDefault="002C0E4B" w:rsidP="002C0E4B">
            <w:pPr>
              <w:pStyle w:val="Sinespaciado"/>
              <w:rPr>
                <w:sz w:val="8"/>
                <w:szCs w:val="8"/>
                <w:lang w:eastAsia="es-PE"/>
              </w:rPr>
            </w:pPr>
          </w:p>
        </w:tc>
      </w:tr>
      <w:tr w:rsidR="00685AB5" w:rsidRPr="00DD40AE" w14:paraId="5BCBC8CB" w14:textId="77777777" w:rsidTr="006F4723">
        <w:trPr>
          <w:trHeight w:val="397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DE011" w14:textId="77777777" w:rsidR="00685AB5" w:rsidRPr="00DD40AE" w:rsidRDefault="00685AB5" w:rsidP="00F83723">
            <w:pPr>
              <w:pStyle w:val="Sinespaciado"/>
              <w:rPr>
                <w:b/>
                <w:bCs/>
                <w:color w:val="000000"/>
                <w:sz w:val="18"/>
                <w:lang w:eastAsia="es-PE"/>
              </w:rPr>
            </w:pPr>
            <w:bookmarkStart w:id="0" w:name="_Hlk158288543"/>
            <w:r w:rsidRPr="00576805">
              <w:rPr>
                <w:b/>
                <w:sz w:val="18"/>
                <w:szCs w:val="20"/>
                <w:lang w:eastAsia="es-PE"/>
              </w:rPr>
              <w:t>ORACLE ERP CLOUD</w:t>
            </w:r>
          </w:p>
        </w:tc>
        <w:tc>
          <w:tcPr>
            <w:tcW w:w="524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1FF48" w14:textId="7109697E" w:rsidR="00685AB5" w:rsidRPr="00DD40AE" w:rsidRDefault="00685AB5" w:rsidP="00685AB5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</w:p>
        </w:tc>
        <w:tc>
          <w:tcPr>
            <w:tcW w:w="252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7C7E1" w14:textId="1120F585" w:rsidR="00685AB5" w:rsidRPr="00DD40AE" w:rsidRDefault="00685AB5" w:rsidP="00685AB5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  <w:r w:rsidRPr="00DD40AE">
              <w:rPr>
                <w:b/>
                <w:bCs/>
                <w:color w:val="000000"/>
                <w:sz w:val="18"/>
                <w:lang w:eastAsia="es-PE"/>
              </w:rPr>
              <w:t>MARCAR (X)</w:t>
            </w:r>
          </w:p>
        </w:tc>
      </w:tr>
      <w:tr w:rsidR="00685AB5" w:rsidRPr="00DD40AE" w14:paraId="56FC635D" w14:textId="77777777" w:rsidTr="006F4723">
        <w:trPr>
          <w:trHeight w:val="397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C2F842C" w14:textId="20069DDA" w:rsidR="00685AB5" w:rsidRPr="00DD40AE" w:rsidRDefault="00685AB5" w:rsidP="00685AB5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TALENTO HUMANO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550B" w14:textId="5C0C5D65" w:rsidR="00685AB5" w:rsidRPr="004F668D" w:rsidRDefault="004F668D" w:rsidP="00685AB5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  <w:r w:rsidRPr="004F668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ROL DE REGISTRO DE PROGRAMACIÓN Y SOLICITUDES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5A0B" w14:textId="2B1628FF" w:rsidR="00685AB5" w:rsidRPr="00DD40AE" w:rsidRDefault="00685AB5" w:rsidP="00685AB5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</w:p>
        </w:tc>
      </w:tr>
      <w:tr w:rsidR="00685AB5" w:rsidRPr="00DD40AE" w14:paraId="58DAFB76" w14:textId="77777777" w:rsidTr="006F4723">
        <w:trPr>
          <w:trHeight w:val="3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EF94514" w14:textId="77777777" w:rsidR="00685AB5" w:rsidRPr="00DD40AE" w:rsidRDefault="00685AB5" w:rsidP="00685AB5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D20E" w14:textId="653A0244" w:rsidR="00685AB5" w:rsidRPr="004F668D" w:rsidRDefault="004F668D" w:rsidP="00685AB5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  <w:r w:rsidRPr="004F668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ROL DE APROBACIÓN DE PROGRAMACIÓN Y SOLICITUDES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7CE4" w14:textId="12B7C47A" w:rsidR="00685AB5" w:rsidRPr="00DD40AE" w:rsidRDefault="00685AB5" w:rsidP="00685AB5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</w:p>
        </w:tc>
      </w:tr>
      <w:tr w:rsidR="00685AB5" w:rsidRPr="00DD40AE" w14:paraId="33E0D314" w14:textId="77777777" w:rsidTr="008205DC">
        <w:trPr>
          <w:trHeight w:val="227"/>
        </w:trPr>
        <w:tc>
          <w:tcPr>
            <w:tcW w:w="10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DC664" w14:textId="7744D800" w:rsidR="00685AB5" w:rsidRPr="008205DC" w:rsidRDefault="00685AB5" w:rsidP="00B56E4A">
            <w:pPr>
              <w:pStyle w:val="Sinespaciado"/>
              <w:rPr>
                <w:b/>
                <w:sz w:val="12"/>
              </w:rPr>
            </w:pPr>
          </w:p>
        </w:tc>
      </w:tr>
      <w:tr w:rsidR="008205DC" w:rsidRPr="00DD40AE" w14:paraId="0E9625C1" w14:textId="77777777" w:rsidTr="008205DC">
        <w:trPr>
          <w:trHeight w:val="340"/>
        </w:trPr>
        <w:tc>
          <w:tcPr>
            <w:tcW w:w="10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37D0784" w14:textId="574BB70F" w:rsidR="008205DC" w:rsidRPr="00D551C1" w:rsidRDefault="008205DC" w:rsidP="00685AB5">
            <w:pPr>
              <w:pStyle w:val="Sinespaciado"/>
              <w:jc w:val="center"/>
              <w:rPr>
                <w:b/>
                <w:bCs/>
                <w:sz w:val="18"/>
                <w:lang w:eastAsia="es-PE"/>
              </w:rPr>
            </w:pPr>
            <w:r w:rsidRPr="004F668D">
              <w:rPr>
                <w:b/>
                <w:bCs/>
                <w:color w:val="FFFFFF" w:themeColor="background1"/>
                <w:sz w:val="18"/>
                <w:lang w:eastAsia="es-PE"/>
              </w:rPr>
              <w:t>NIVELES</w:t>
            </w:r>
          </w:p>
        </w:tc>
      </w:tr>
      <w:bookmarkEnd w:id="0"/>
      <w:tr w:rsidR="008205DC" w:rsidRPr="00DD40AE" w14:paraId="4FE0265A" w14:textId="77777777" w:rsidTr="00734D74">
        <w:trPr>
          <w:trHeight w:val="567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8A1C095" w14:textId="18AAD4E7" w:rsidR="008205DC" w:rsidRPr="00734D74" w:rsidRDefault="008205DC" w:rsidP="008205DC">
            <w:pPr>
              <w:pStyle w:val="Sinespaciad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34D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A Nivel de Consulta (C)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E3C7" w14:textId="4ED69FA9" w:rsidR="008205DC" w:rsidRPr="00734D74" w:rsidRDefault="008205DC" w:rsidP="008205DC">
            <w:pPr>
              <w:pStyle w:val="Sinespaciad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4D74">
              <w:rPr>
                <w:rFonts w:ascii="Calibri" w:hAnsi="Calibri" w:cs="Calibri"/>
                <w:sz w:val="18"/>
                <w:szCs w:val="18"/>
              </w:rPr>
              <w:t>Visualización de Reportes e Información Registrada en el Módulo</w:t>
            </w:r>
          </w:p>
        </w:tc>
      </w:tr>
      <w:tr w:rsidR="0086703F" w:rsidRPr="00DD40AE" w14:paraId="74E191CD" w14:textId="77777777" w:rsidTr="00734D74">
        <w:trPr>
          <w:trHeight w:val="567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389BDD7" w14:textId="0C088FD4" w:rsidR="0086703F" w:rsidRPr="00734D74" w:rsidRDefault="0086703F" w:rsidP="008205DC">
            <w:pPr>
              <w:pStyle w:val="Sinespaciad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34D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A Nivel de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Registro (R)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B506" w14:textId="460B9659" w:rsidR="0086703F" w:rsidRPr="00734D74" w:rsidRDefault="00142631" w:rsidP="008205DC">
            <w:pPr>
              <w:pStyle w:val="Sinespaciad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Registro de Información Correspondiente del Módulo</w:t>
            </w:r>
          </w:p>
        </w:tc>
      </w:tr>
      <w:tr w:rsidR="008205DC" w:rsidRPr="00DD40AE" w14:paraId="68834662" w14:textId="77777777" w:rsidTr="00734D74">
        <w:trPr>
          <w:trHeight w:val="567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9759034" w14:textId="44BD40D3" w:rsidR="008205DC" w:rsidRPr="00734D74" w:rsidRDefault="008205DC" w:rsidP="008205DC">
            <w:pPr>
              <w:pStyle w:val="Sinespaciado"/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34D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A Nivel de Administración</w:t>
            </w:r>
            <w:r w:rsidR="0057680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734D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(A)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A296" w14:textId="387EC81D" w:rsidR="008205DC" w:rsidRPr="00734D74" w:rsidRDefault="0086703F" w:rsidP="008205DC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8205DC" w:rsidRPr="00734D74">
              <w:rPr>
                <w:rFonts w:ascii="Calibri" w:hAnsi="Calibri" w:cs="Calibri"/>
                <w:sz w:val="18"/>
                <w:szCs w:val="18"/>
              </w:rPr>
              <w:t>dministración e ingreso de información del Módulo</w:t>
            </w:r>
          </w:p>
        </w:tc>
      </w:tr>
      <w:tr w:rsidR="008205DC" w:rsidRPr="00DD40AE" w14:paraId="104E0995" w14:textId="77777777" w:rsidTr="00734D74">
        <w:trPr>
          <w:trHeight w:val="283"/>
        </w:trPr>
        <w:tc>
          <w:tcPr>
            <w:tcW w:w="10608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E3B971" w14:textId="77777777" w:rsidR="008205DC" w:rsidRPr="00DD40AE" w:rsidRDefault="008205DC" w:rsidP="008205DC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</w:p>
        </w:tc>
      </w:tr>
      <w:tr w:rsidR="00734D74" w:rsidRPr="00DD40AE" w14:paraId="30ADE66F" w14:textId="77777777" w:rsidTr="0086703F">
        <w:trPr>
          <w:trHeight w:val="170"/>
        </w:trPr>
        <w:tc>
          <w:tcPr>
            <w:tcW w:w="10608" w:type="dxa"/>
            <w:gridSpan w:val="15"/>
            <w:shd w:val="clear" w:color="auto" w:fill="auto"/>
            <w:noWrap/>
            <w:vAlign w:val="center"/>
          </w:tcPr>
          <w:p w14:paraId="00E3728B" w14:textId="77777777" w:rsidR="00734D74" w:rsidRPr="00DD40AE" w:rsidRDefault="00734D74" w:rsidP="008205DC">
            <w:pPr>
              <w:pStyle w:val="Sinespaciado"/>
              <w:jc w:val="center"/>
              <w:rPr>
                <w:b/>
                <w:bCs/>
                <w:color w:val="000000"/>
                <w:sz w:val="18"/>
                <w:lang w:eastAsia="es-PE"/>
              </w:rPr>
            </w:pPr>
            <w:bookmarkStart w:id="1" w:name="_GoBack"/>
            <w:bookmarkEnd w:id="1"/>
          </w:p>
        </w:tc>
      </w:tr>
      <w:tr w:rsidR="000A504A" w:rsidRPr="00DD40AE" w14:paraId="3B328D42" w14:textId="68F55739" w:rsidTr="000A504A">
        <w:trPr>
          <w:trHeight w:val="113"/>
        </w:trPr>
        <w:tc>
          <w:tcPr>
            <w:tcW w:w="8222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CC382" w14:textId="08E4438D" w:rsidR="000A504A" w:rsidRPr="00DD40AE" w:rsidRDefault="00734D74" w:rsidP="008205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D40AE">
              <w:rPr>
                <w:rFonts w:cstheme="minorHAnsi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878620" wp14:editId="51B49A89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-86360</wp:posOffset>
                      </wp:positionV>
                      <wp:extent cx="7115175" cy="96107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5175" cy="9610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8613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7EC8" id="Rectángulo 3" o:spid="_x0000_s1026" style="position:absolute;margin-left:-14.15pt;margin-top:-6.8pt;width:560.25pt;height:7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" filled="f" strokecolor="#18613e" strokeweight="1.5pt"/>
                  </w:pict>
                </mc:Fallback>
              </mc:AlternateContent>
            </w:r>
          </w:p>
        </w:tc>
        <w:tc>
          <w:tcPr>
            <w:tcW w:w="2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00551" w14:textId="71348855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8040F">
              <w:rPr>
                <w:rFonts w:ascii="Calibri" w:hAnsi="Calibri" w:cs="Calibri"/>
                <w:b/>
                <w:bCs/>
                <w:sz w:val="16"/>
              </w:rPr>
              <w:t xml:space="preserve">COMPLETAR NIVEL (C) </w:t>
            </w:r>
            <w:proofErr w:type="spellStart"/>
            <w:r w:rsidRPr="0088040F">
              <w:rPr>
                <w:rFonts w:ascii="Calibri" w:hAnsi="Calibri" w:cs="Calibri"/>
                <w:b/>
                <w:bCs/>
                <w:sz w:val="16"/>
              </w:rPr>
              <w:t>ó</w:t>
            </w:r>
            <w:proofErr w:type="spellEnd"/>
            <w:r w:rsidRPr="0088040F">
              <w:rPr>
                <w:rFonts w:ascii="Calibri" w:hAnsi="Calibri" w:cs="Calibri"/>
                <w:b/>
                <w:bCs/>
                <w:sz w:val="16"/>
              </w:rPr>
              <w:t xml:space="preserve"> (</w:t>
            </w:r>
            <w:r w:rsidR="0088040F">
              <w:rPr>
                <w:rFonts w:ascii="Calibri" w:hAnsi="Calibri" w:cs="Calibri"/>
                <w:b/>
                <w:bCs/>
                <w:sz w:val="16"/>
              </w:rPr>
              <w:t>R</w:t>
            </w:r>
            <w:r w:rsidRPr="0088040F">
              <w:rPr>
                <w:rFonts w:ascii="Calibri" w:hAnsi="Calibri" w:cs="Calibri"/>
                <w:b/>
                <w:bCs/>
                <w:sz w:val="16"/>
              </w:rPr>
              <w:t>)</w:t>
            </w:r>
            <w:r w:rsidR="0088040F">
              <w:rPr>
                <w:rFonts w:ascii="Calibri" w:hAnsi="Calibri" w:cs="Calibri"/>
                <w:b/>
                <w:bCs/>
                <w:sz w:val="16"/>
              </w:rPr>
              <w:t xml:space="preserve"> </w:t>
            </w:r>
            <w:proofErr w:type="spellStart"/>
            <w:r w:rsidR="0088040F">
              <w:rPr>
                <w:rFonts w:ascii="Calibri" w:hAnsi="Calibri" w:cs="Calibri"/>
                <w:b/>
                <w:bCs/>
                <w:sz w:val="16"/>
              </w:rPr>
              <w:t>ó</w:t>
            </w:r>
            <w:proofErr w:type="spellEnd"/>
            <w:r w:rsidR="0088040F" w:rsidRPr="0088040F">
              <w:rPr>
                <w:rFonts w:ascii="Calibri" w:hAnsi="Calibri" w:cs="Calibri"/>
                <w:b/>
                <w:bCs/>
                <w:sz w:val="16"/>
              </w:rPr>
              <w:t xml:space="preserve"> (</w:t>
            </w:r>
            <w:r w:rsidR="0088040F">
              <w:rPr>
                <w:rFonts w:ascii="Calibri" w:hAnsi="Calibri" w:cs="Calibri"/>
                <w:b/>
                <w:bCs/>
                <w:sz w:val="16"/>
              </w:rPr>
              <w:t>A</w:t>
            </w:r>
            <w:r w:rsidR="0088040F" w:rsidRPr="0088040F">
              <w:rPr>
                <w:rFonts w:ascii="Calibri" w:hAnsi="Calibri" w:cs="Calibri"/>
                <w:b/>
                <w:bCs/>
                <w:sz w:val="16"/>
              </w:rPr>
              <w:t>)</w:t>
            </w:r>
          </w:p>
        </w:tc>
      </w:tr>
      <w:tr w:rsidR="000A504A" w:rsidRPr="00DD40AE" w14:paraId="27E01FFD" w14:textId="77777777" w:rsidTr="00734D74">
        <w:trPr>
          <w:trHeight w:val="312"/>
        </w:trPr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8E9A980" w14:textId="187DE2AF" w:rsidR="000A504A" w:rsidRPr="00DD40AE" w:rsidRDefault="000A504A" w:rsidP="008205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4F668D">
              <w:rPr>
                <w:rFonts w:eastAsia="Times New Roman" w:cstheme="minorHAnsi"/>
                <w:b/>
                <w:bCs/>
                <w:color w:val="FFFFFF"/>
                <w:sz w:val="20"/>
                <w:szCs w:val="18"/>
                <w:lang w:eastAsia="es-PE"/>
              </w:rPr>
              <w:t>ERP CLOUD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77C2" w14:textId="0863057B" w:rsidR="000A504A" w:rsidRPr="004F668D" w:rsidRDefault="000A504A" w:rsidP="008205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MÓDULO/ROL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024E" w14:textId="602D1D9D" w:rsidR="000A504A" w:rsidRPr="00B017A3" w:rsidRDefault="000A504A" w:rsidP="008205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090912A0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55033A0" w14:textId="4FAB16A3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6142" w14:textId="54643CED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CUENTAS POR PAGAR</w:t>
            </w:r>
            <w:r w:rsidRPr="00142631">
              <w:rPr>
                <w:rFonts w:ascii="Calibri" w:hAnsi="Calibri" w:cs="Calibri"/>
                <w:bCs/>
                <w:sz w:val="18"/>
              </w:rPr>
              <w:t xml:space="preserve"> (PROVISIÓN)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FC8B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6F4AFE45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2D7DFC7" w14:textId="71904460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9B89" w14:textId="1EE43F02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 xml:space="preserve">CUENTAS POR PAGAR </w:t>
            </w:r>
            <w:r w:rsidRPr="00142631">
              <w:rPr>
                <w:rFonts w:ascii="Calibri" w:hAnsi="Calibri" w:cs="Calibri"/>
                <w:bCs/>
                <w:sz w:val="18"/>
              </w:rPr>
              <w:t>(TESORERÍA)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CED7" w14:textId="3243FD9A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0C2B4B84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579FCE9" w14:textId="469C1CEC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2D58" w14:textId="252969AA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CONTABILIDAD GENERAL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535F" w14:textId="2EECE60C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55C9EEF7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82D15F1" w14:textId="6E0E61EC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9493" w14:textId="3AB8CD50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CONTROL PRESUPUESTARIO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6C98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7636D681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341AF11" w14:textId="38CF92EC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ED07" w14:textId="1FCA29D6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GASTOS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F4D0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4111EA36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3126150" w14:textId="0E4428B3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9DB" w14:textId="6C9BB7C1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IMPUESTOS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90B2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2F40502F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CEE71D4" w14:textId="67DA2102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874B" w14:textId="766BEF2C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CAJA BANCOS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158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30F2B09C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0D7B3EA" w14:textId="36313C98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F8F8" w14:textId="52D49AB3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CUENTAS POR COBRAR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F75D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0FC646D4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7DCFAEC" w14:textId="19EE5828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0D52" w14:textId="48BE945B" w:rsidR="000A504A" w:rsidRPr="004F668D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42631">
              <w:rPr>
                <w:rFonts w:ascii="Calibri" w:hAnsi="Calibri" w:cs="Calibri"/>
                <w:b/>
                <w:bCs/>
                <w:sz w:val="18"/>
              </w:rPr>
              <w:t xml:space="preserve">COMPRAS </w:t>
            </w:r>
            <w:r w:rsidRPr="00142631">
              <w:rPr>
                <w:rFonts w:ascii="Calibri" w:hAnsi="Calibri" w:cs="Calibri"/>
                <w:bCs/>
                <w:sz w:val="18"/>
              </w:rPr>
              <w:t>(SOLICITUDES - REQUISIDOR)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D79C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42631" w:rsidRPr="00DD40AE" w14:paraId="4F910289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698832D" w14:textId="77777777" w:rsidR="00142631" w:rsidRPr="00DD40AE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3C3A" w14:textId="5DC3D9EA" w:rsidR="00142631" w:rsidRPr="004F668D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42631">
              <w:rPr>
                <w:rFonts w:ascii="Calibri" w:hAnsi="Calibri" w:cs="Calibri"/>
                <w:b/>
                <w:bCs/>
                <w:sz w:val="18"/>
              </w:rPr>
              <w:t xml:space="preserve">COMPRAS </w:t>
            </w:r>
            <w:r w:rsidRPr="00142631">
              <w:rPr>
                <w:rFonts w:ascii="Calibri" w:hAnsi="Calibri" w:cs="Calibri"/>
                <w:bCs/>
                <w:sz w:val="18"/>
              </w:rPr>
              <w:t>(SOLICITUDES - APROBADOR)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3F9C" w14:textId="77777777" w:rsidR="00142631" w:rsidRPr="00B017A3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42631" w:rsidRPr="00DD40AE" w14:paraId="374C78C8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51DFB24" w14:textId="77777777" w:rsidR="00142631" w:rsidRPr="00DD40AE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752F" w14:textId="0D5AFA7B" w:rsidR="00142631" w:rsidRPr="004F668D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42631">
              <w:rPr>
                <w:rFonts w:ascii="Calibri" w:hAnsi="Calibri" w:cs="Calibri"/>
                <w:b/>
                <w:bCs/>
                <w:sz w:val="18"/>
              </w:rPr>
              <w:t xml:space="preserve">COMPRAS </w:t>
            </w:r>
            <w:r w:rsidRPr="00142631">
              <w:rPr>
                <w:rFonts w:ascii="Calibri" w:hAnsi="Calibri" w:cs="Calibri"/>
                <w:bCs/>
                <w:sz w:val="18"/>
              </w:rPr>
              <w:t>(ORDEN DE COMPRA - COMPRADOR)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7580" w14:textId="77777777" w:rsidR="00142631" w:rsidRPr="00B017A3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42631" w:rsidRPr="00DD40AE" w14:paraId="5767D9D5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05E3ECF" w14:textId="77777777" w:rsidR="00142631" w:rsidRPr="00DD40AE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4F7" w14:textId="33039533" w:rsidR="00142631" w:rsidRPr="004F668D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42631">
              <w:rPr>
                <w:rFonts w:ascii="Calibri" w:hAnsi="Calibri" w:cs="Calibri"/>
                <w:b/>
                <w:bCs/>
                <w:sz w:val="18"/>
              </w:rPr>
              <w:t xml:space="preserve">COMPRAS </w:t>
            </w:r>
            <w:r w:rsidRPr="00142631">
              <w:rPr>
                <w:rFonts w:ascii="Calibri" w:hAnsi="Calibri" w:cs="Calibri"/>
                <w:bCs/>
                <w:sz w:val="18"/>
              </w:rPr>
              <w:t>(ORDEN DE COMPRA - APROBADOR)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226E" w14:textId="77777777" w:rsidR="00142631" w:rsidRPr="00B017A3" w:rsidRDefault="00142631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04DCCC1D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A57D018" w14:textId="67B8AE33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EE07" w14:textId="7A5FB9DC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INVENTARIOS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5D0F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6CBC0C36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1D99B3E" w14:textId="32FFD928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BDC" w14:textId="14A29E57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ACTIVO FIJOS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E2A" w14:textId="24FFAFC8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1C9A1150" w14:textId="77777777" w:rsidTr="00734D74">
        <w:trPr>
          <w:trHeight w:val="312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A5F1FCD" w14:textId="1C3AAC53" w:rsidR="000A504A" w:rsidRPr="00DD40AE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FF33" w14:textId="693ED4A3" w:rsidR="000A504A" w:rsidRPr="004F668D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4F668D">
              <w:rPr>
                <w:rFonts w:ascii="Calibri" w:hAnsi="Calibri" w:cs="Calibri"/>
                <w:b/>
                <w:bCs/>
                <w:sz w:val="18"/>
              </w:rPr>
              <w:t>AUTOFINANCIADOS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0797" w14:textId="77777777" w:rsidR="000A504A" w:rsidRPr="00B017A3" w:rsidRDefault="000A504A" w:rsidP="000A50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A504A" w:rsidRPr="00DD40AE" w14:paraId="6EBBC596" w14:textId="77777777" w:rsidTr="00734D74">
        <w:trPr>
          <w:trHeight w:val="397"/>
        </w:trPr>
        <w:tc>
          <w:tcPr>
            <w:tcW w:w="9356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FE99B9" w14:textId="3FB14ACC" w:rsidR="000A504A" w:rsidRPr="00576805" w:rsidRDefault="000A504A" w:rsidP="00734D7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</w:pPr>
            <w:r w:rsidRPr="00576805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>SERVICIO EN LA NUBE DE PLANIFICACIÓN Y PRESUPUESTO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5C15C4" w14:textId="42DF3C0C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  <w:r w:rsidRPr="00DD40AE">
              <w:rPr>
                <w:b/>
                <w:bCs/>
                <w:color w:val="000000"/>
                <w:sz w:val="18"/>
                <w:szCs w:val="18"/>
                <w:lang w:eastAsia="es-PE"/>
              </w:rPr>
              <w:t>MARCAR (X)</w:t>
            </w:r>
          </w:p>
        </w:tc>
      </w:tr>
      <w:tr w:rsidR="000A504A" w:rsidRPr="00DD40AE" w14:paraId="7144DDAF" w14:textId="6199BCA4" w:rsidTr="00196571">
        <w:trPr>
          <w:trHeight w:val="1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6A71746" w14:textId="7BB59CB4" w:rsidR="000A504A" w:rsidRPr="00576805" w:rsidRDefault="000A504A" w:rsidP="00000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57680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PLANNING AND BUDGETING CLOUD SERVICE</w:t>
            </w:r>
          </w:p>
          <w:p w14:paraId="167DCCD9" w14:textId="121BCB9E" w:rsidR="000A504A" w:rsidRPr="00576805" w:rsidRDefault="000A504A" w:rsidP="00000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57680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(PBCS)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A17F" w14:textId="46D312DE" w:rsidR="00000CB6" w:rsidRDefault="000A504A" w:rsidP="001965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ADMINISTRADOR</w:t>
            </w:r>
            <w:r w:rsidRPr="00DD40A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br/>
              <w:t>(</w:t>
            </w: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Actividades funcionales de planificación, incluida la concesión de roles a los usuarios.</w:t>
            </w:r>
          </w:p>
          <w:p w14:paraId="6F0A6B63" w14:textId="2A87B0CE" w:rsidR="00000CB6" w:rsidRDefault="000A504A" w:rsidP="001965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Esta función debe otorgarse a expertos funcionales que necesiten</w:t>
            </w:r>
          </w:p>
          <w:p w14:paraId="4D4A55F1" w14:textId="69A160C6" w:rsidR="000A504A" w:rsidRPr="00DD40AE" w:rsidRDefault="000A504A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crear y administrar componentes del servicio de planificación.</w:t>
            </w:r>
            <w:r w:rsidRPr="00DD40A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4BB" w14:textId="1B0D359C" w:rsidR="000A504A" w:rsidRPr="00DD40AE" w:rsidRDefault="000A504A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7E4323" w:rsidRPr="00DD40AE" w14:paraId="61BDCF7F" w14:textId="6D161C03" w:rsidTr="00196571">
        <w:trPr>
          <w:trHeight w:val="7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5C2303A" w14:textId="1EBCC05F" w:rsidR="007E4323" w:rsidRPr="00DD40AE" w:rsidRDefault="007E4323" w:rsidP="007E43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9F80" w14:textId="324BB8FD" w:rsidR="003E6233" w:rsidRDefault="007E4323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USUARIO </w:t>
            </w:r>
            <w:r w:rsidR="00886F86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DE NEGOCIO</w:t>
            </w:r>
          </w:p>
          <w:p w14:paraId="1098BA42" w14:textId="165A440D" w:rsidR="003E6233" w:rsidRPr="00DD40AE" w:rsidRDefault="003E6233" w:rsidP="001965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(Crea, modifica e i</w:t>
            </w: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 xml:space="preserve">ngresa datos en formularios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y herramientas de acceso a datos</w:t>
            </w: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.</w:t>
            </w:r>
          </w:p>
          <w:p w14:paraId="08E0E102" w14:textId="1E04A2CB" w:rsidR="007E4323" w:rsidRPr="00DD40AE" w:rsidRDefault="003E6233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 xml:space="preserve">Accede al contenido de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Informes Financieros</w:t>
            </w: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 xml:space="preserve"> almacenado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661" w14:textId="32D9F4E6" w:rsidR="007E4323" w:rsidRPr="00DD40AE" w:rsidRDefault="007E4323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7E4323" w:rsidRPr="00DD40AE" w14:paraId="094868AE" w14:textId="77777777" w:rsidTr="00196571">
        <w:trPr>
          <w:trHeight w:val="7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D51AC16" w14:textId="77777777" w:rsidR="007E4323" w:rsidRPr="00DD40AE" w:rsidRDefault="007E4323" w:rsidP="007E43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A0E2" w14:textId="02FE04F4" w:rsidR="007E4323" w:rsidRPr="00DD40AE" w:rsidRDefault="007E4323" w:rsidP="001965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USUARIO DE INGRESO DE DATOS</w:t>
            </w:r>
            <w:r w:rsidRPr="00DD40A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br/>
              <w:t>(</w:t>
            </w: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Ingresa datos en formularios y los envía para su aprobación.</w:t>
            </w:r>
          </w:p>
          <w:p w14:paraId="0B18CD23" w14:textId="035B8D21" w:rsidR="007E4323" w:rsidRPr="00DD40AE" w:rsidRDefault="007E4323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 xml:space="preserve">Accede al contenido de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Informes Financieros</w:t>
            </w: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 xml:space="preserve"> almacenado</w:t>
            </w:r>
            <w:r w:rsidRPr="00DD40A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A09" w14:textId="5406926E" w:rsidR="007E4323" w:rsidRPr="00DD40AE" w:rsidRDefault="007E4323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7E4323" w:rsidRPr="00DD40AE" w14:paraId="38D18280" w14:textId="77777777" w:rsidTr="00196571">
        <w:trPr>
          <w:trHeight w:val="10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7B5BD6E" w14:textId="77777777" w:rsidR="007E4323" w:rsidRPr="00DD40AE" w:rsidRDefault="007E4323" w:rsidP="007E43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7859" w14:textId="77777777" w:rsidR="00196571" w:rsidRDefault="007E4323" w:rsidP="0019657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USUARIO DE VISUALIZACIÓN DE DATOS</w:t>
            </w:r>
            <w:r w:rsidRPr="00DD40A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br/>
              <w:t>(</w:t>
            </w: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 xml:space="preserve">Visualiza y analiza datos a través de formularios y herramientas de acceso a datos. </w:t>
            </w:r>
          </w:p>
          <w:p w14:paraId="147D2295" w14:textId="32E61A44" w:rsidR="007E4323" w:rsidRPr="00DD40AE" w:rsidRDefault="007E4323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PE"/>
              </w:rPr>
              <w:t>Por lo general, esta función debe asignarse a directores, decanos o jefes de facultad que necesitan ver los planes de negocios durante el proceso de elaboración del presupuesto.</w:t>
            </w:r>
            <w:r w:rsidRPr="00DD40A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D48" w14:textId="5B25F4A6" w:rsidR="007E4323" w:rsidRPr="00DD40AE" w:rsidRDefault="007E4323" w:rsidP="001965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A504A" w:rsidRPr="00DD40AE" w14:paraId="2D54B45B" w14:textId="77777777" w:rsidTr="00000CB6">
        <w:trPr>
          <w:trHeight w:val="340"/>
        </w:trPr>
        <w:tc>
          <w:tcPr>
            <w:tcW w:w="10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597E72" w14:textId="6B52B591" w:rsidR="000A504A" w:rsidRPr="000A504A" w:rsidRDefault="000A504A" w:rsidP="000A50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NOTA: En cuanto al rango de activación para permisos, existen rangos de fechas predefinidos</w:t>
            </w:r>
          </w:p>
        </w:tc>
      </w:tr>
      <w:tr w:rsidR="000A504A" w:rsidRPr="00DD40AE" w14:paraId="46175447" w14:textId="77777777" w:rsidTr="004F668D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EE4DCBE" w14:textId="4F63CF09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TIEMPO DE ACTIVACIÓN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vAlign w:val="center"/>
          </w:tcPr>
          <w:p w14:paraId="0CF552CC" w14:textId="430A66C8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38F" w14:textId="638D66B4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vAlign w:val="center"/>
          </w:tcPr>
          <w:p w14:paraId="5ED9184F" w14:textId="55C9DD46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73DA" w14:textId="5E49D20F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A504A" w:rsidRPr="00DD40AE" w14:paraId="5DBB94CD" w14:textId="562BA7EF" w:rsidTr="00341070">
        <w:trPr>
          <w:trHeight w:val="113"/>
        </w:trPr>
        <w:tc>
          <w:tcPr>
            <w:tcW w:w="10608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D66B04" w14:textId="73E5D93C" w:rsidR="000A504A" w:rsidRPr="00DD40AE" w:rsidRDefault="000A504A" w:rsidP="000A504A">
            <w:pPr>
              <w:pStyle w:val="Sinespaciado"/>
              <w:rPr>
                <w:sz w:val="10"/>
                <w:szCs w:val="10"/>
                <w:lang w:eastAsia="es-PE"/>
              </w:rPr>
            </w:pPr>
          </w:p>
        </w:tc>
      </w:tr>
      <w:tr w:rsidR="000A504A" w:rsidRPr="00DD40AE" w14:paraId="42C5A25C" w14:textId="77777777" w:rsidTr="00821798">
        <w:trPr>
          <w:trHeight w:val="283"/>
        </w:trPr>
        <w:tc>
          <w:tcPr>
            <w:tcW w:w="10608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32E58" w14:textId="65A4BB62" w:rsidR="000A504A" w:rsidRPr="00000CB6" w:rsidRDefault="000A504A" w:rsidP="000A50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PE"/>
              </w:rPr>
            </w:pPr>
            <w:r w:rsidRPr="0057680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PE"/>
              </w:rPr>
              <w:t>AUTORIZACIÓN</w:t>
            </w:r>
          </w:p>
        </w:tc>
      </w:tr>
      <w:tr w:rsidR="000A504A" w:rsidRPr="00DD40AE" w14:paraId="4552F4C3" w14:textId="77777777" w:rsidTr="000A504A">
        <w:trPr>
          <w:trHeight w:val="1587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B2EC324" w14:textId="4C5FD5D7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OFICINA DE PERSONAL</w:t>
            </w:r>
          </w:p>
        </w:tc>
        <w:tc>
          <w:tcPr>
            <w:tcW w:w="5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34CA" w14:textId="40DE8EE9" w:rsidR="000A504A" w:rsidRPr="00DD40AE" w:rsidRDefault="000A504A" w:rsidP="000A50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A504A" w:rsidRPr="00DD40AE" w14:paraId="6E047231" w14:textId="77777777" w:rsidTr="00000CB6">
        <w:trPr>
          <w:trHeight w:val="170"/>
        </w:trPr>
        <w:tc>
          <w:tcPr>
            <w:tcW w:w="10608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214FEF" w14:textId="77777777" w:rsidR="000A504A" w:rsidRPr="00000CB6" w:rsidRDefault="000A504A" w:rsidP="000A50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</w:tr>
      <w:tr w:rsidR="000A504A" w:rsidRPr="00DD40AE" w14:paraId="02BCEC69" w14:textId="52F32E9E" w:rsidTr="00821798">
        <w:trPr>
          <w:trHeight w:val="1304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041E2" w14:textId="57A39BAA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A504A" w:rsidRPr="00DD40AE" w14:paraId="04A9FC39" w14:textId="5FFC56D0" w:rsidTr="00821798">
        <w:trPr>
          <w:trHeight w:val="283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B4FFD" w14:textId="4E3C46C7" w:rsidR="000A504A" w:rsidRPr="00DD40AE" w:rsidRDefault="000A504A" w:rsidP="000A50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  <w:proofErr w:type="spellStart"/>
            <w:r w:rsidRPr="00DD40AE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Vo.Bo</w:t>
            </w:r>
            <w:proofErr w:type="spellEnd"/>
            <w:r w:rsidRPr="00DD40AE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. Alta Dirección</w:t>
            </w:r>
            <w:r w:rsidR="00000CB6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,</w:t>
            </w:r>
            <w:r w:rsidRPr="00DD40AE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 xml:space="preserve"> </w:t>
            </w:r>
            <w:r w:rsidRPr="00DD40AE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>Decanos o Directora de Esc. Posgrado</w:t>
            </w:r>
          </w:p>
        </w:tc>
      </w:tr>
      <w:tr w:rsidR="000A504A" w:rsidRPr="00DD40AE" w14:paraId="47CCA45D" w14:textId="5758825D" w:rsidTr="00B017A3">
        <w:trPr>
          <w:trHeight w:val="170"/>
        </w:trPr>
        <w:tc>
          <w:tcPr>
            <w:tcW w:w="8222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78ED601B" w:rsidR="000A504A" w:rsidRPr="00DD40AE" w:rsidRDefault="000A504A" w:rsidP="000A50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DD40AE"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  <w:t>(*) Campos Obligatorios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98E0186" w14:textId="30A9112D" w:rsidR="000A504A" w:rsidRPr="00DD40AE" w:rsidRDefault="000A504A" w:rsidP="000A504A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</w:pPr>
          </w:p>
        </w:tc>
      </w:tr>
    </w:tbl>
    <w:p w14:paraId="7E98175B" w14:textId="32307AD0" w:rsidR="00867C8E" w:rsidRPr="009B6CBF" w:rsidRDefault="00867C8E" w:rsidP="00BA1703">
      <w:pPr>
        <w:spacing w:after="0"/>
        <w:rPr>
          <w:rFonts w:cstheme="minorHAnsi"/>
          <w:sz w:val="16"/>
          <w:szCs w:val="16"/>
        </w:rPr>
      </w:pPr>
    </w:p>
    <w:sectPr w:rsidR="00867C8E" w:rsidRPr="009B6CBF" w:rsidSect="009375CA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6096D" w14:textId="77777777" w:rsidR="00E36904" w:rsidRPr="00DD40AE" w:rsidRDefault="00E36904" w:rsidP="0079184C">
      <w:pPr>
        <w:spacing w:after="0" w:line="240" w:lineRule="auto"/>
      </w:pPr>
      <w:r w:rsidRPr="00DD40AE">
        <w:separator/>
      </w:r>
    </w:p>
  </w:endnote>
  <w:endnote w:type="continuationSeparator" w:id="0">
    <w:p w14:paraId="177120B5" w14:textId="77777777" w:rsidR="00E36904" w:rsidRPr="00DD40AE" w:rsidRDefault="00E36904" w:rsidP="0079184C">
      <w:pPr>
        <w:spacing w:after="0" w:line="240" w:lineRule="auto"/>
      </w:pPr>
      <w:r w:rsidRPr="00DD40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0317" w14:textId="2E1A87C2" w:rsidR="0079184C" w:rsidRPr="00DD40AE" w:rsidRDefault="00B50066">
    <w:pPr>
      <w:pStyle w:val="Piedepgina"/>
    </w:pPr>
    <w:r w:rsidRPr="00DD40A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0DA6A09E" w14:textId="170C85FB" w:rsidR="00B50066" w:rsidRPr="00DD40AE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Realizado por: </w:t>
                          </w:r>
                          <w:r w:rsidR="00142631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Unidad de Gestión de Proyectos Oracle</w:t>
                          </w:r>
                          <w:r w:rsidR="00A4501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ERP</w:t>
                          </w:r>
                          <w:r w:rsidR="00142631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Cloud</w:t>
                          </w:r>
                          <w:r w:rsidR="00AB4BB2"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B4BB2"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Fecha: </w:t>
                          </w:r>
                          <w:r w:rsidR="00142631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16</w:t>
                          </w:r>
                          <w:r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AB4BB2"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02</w:t>
                          </w:r>
                          <w:r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B4BB2" w:rsidRPr="00DD40AE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4C6C8F43" w14:textId="77777777" w:rsidR="00B50066" w:rsidRPr="00DD40AE" w:rsidRDefault="00B50066" w:rsidP="00B50066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0DA6A09E" w14:textId="170C85FB" w:rsidR="00B50066" w:rsidRPr="00DD40AE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Realizado por: </w:t>
                    </w:r>
                    <w:r w:rsidR="00142631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Unidad de Gestión de Proyectos Oracle</w:t>
                    </w:r>
                    <w:r w:rsidR="00A4501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ERP</w:t>
                    </w:r>
                    <w:r w:rsidR="00142631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Cloud</w:t>
                    </w:r>
                    <w:r w:rsidR="00AB4BB2"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B4BB2"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Fecha: </w:t>
                    </w:r>
                    <w:r w:rsidR="00142631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16</w:t>
                    </w:r>
                    <w:r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  <w:r w:rsidR="00AB4BB2"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02</w:t>
                    </w:r>
                    <w:r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 w:rsidR="00AB4BB2" w:rsidRPr="00DD40AE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4C6C8F43" w14:textId="77777777" w:rsidR="00B50066" w:rsidRPr="00DD40AE" w:rsidRDefault="00B50066" w:rsidP="00B50066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 w:rsidRPr="00DD40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5A776ADE" w:rsidR="0079184C" w:rsidRPr="00DD40AE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DD40A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 xml:space="preserve">Av. Benavides </w:t>
                          </w:r>
                          <w:proofErr w:type="spellStart"/>
                          <w:r w:rsidRPr="00DD40A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>N°</w:t>
                          </w:r>
                          <w:proofErr w:type="spellEnd"/>
                          <w:r w:rsidRPr="00DD40A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 xml:space="preserve"> 5440 - Santiago de Surco Lima 33 - Perú Ap</w:t>
                          </w:r>
                          <w:r w:rsidR="0014263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>art</w:t>
                          </w:r>
                          <w:r w:rsidRPr="00DD40A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 xml:space="preserve">ado Postal 1801 </w:t>
                          </w:r>
                          <w:r w:rsidRPr="00DD40AE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>☎</w:t>
                          </w:r>
                          <w:r w:rsidRPr="00DD40A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 xml:space="preserve"> (51 - 1) 708 </w:t>
                          </w:r>
                          <w:proofErr w:type="gramStart"/>
                          <w:r w:rsidRPr="00DD40A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 xml:space="preserve">0000 </w:t>
                          </w:r>
                          <w:r w:rsidR="0019657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 xml:space="preserve"> Anexo</w:t>
                          </w:r>
                          <w:proofErr w:type="gramEnd"/>
                          <w:r w:rsidR="0019657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</w:rPr>
                            <w:t xml:space="preserve"> 0109 - 0016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7F762" id="Rectángulo 5" o:spid="_x0000_s1029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" fillcolor="#18613e" strokecolor="#70ad47 [3209]" strokeweight=".5pt">
              <v:textbox>
                <w:txbxContent>
                  <w:p w14:paraId="426CE692" w14:textId="5A776ADE" w:rsidR="0079184C" w:rsidRPr="00DD40AE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DD40A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 xml:space="preserve">Av. Benavides </w:t>
                    </w:r>
                    <w:proofErr w:type="spellStart"/>
                    <w:r w:rsidRPr="00DD40A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>N°</w:t>
                    </w:r>
                    <w:proofErr w:type="spellEnd"/>
                    <w:r w:rsidRPr="00DD40A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 xml:space="preserve"> 5440 - Santiago de Surco Lima 33 - Perú Ap</w:t>
                    </w:r>
                    <w:r w:rsidR="0014263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>art</w:t>
                    </w:r>
                    <w:r w:rsidRPr="00DD40A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 xml:space="preserve">ado Postal 1801 </w:t>
                    </w:r>
                    <w:r w:rsidRPr="00DD40AE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>☎</w:t>
                    </w:r>
                    <w:r w:rsidRPr="00DD40A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 xml:space="preserve"> (51 - 1) 708 </w:t>
                    </w:r>
                    <w:proofErr w:type="gramStart"/>
                    <w:r w:rsidRPr="00DD40A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 xml:space="preserve">0000 </w:t>
                    </w:r>
                    <w:r w:rsidR="0019657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 xml:space="preserve"> Anexo</w:t>
                    </w:r>
                    <w:proofErr w:type="gramEnd"/>
                    <w:r w:rsidR="0019657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</w:rPr>
                      <w:t xml:space="preserve"> 0109 - 0016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17797" w14:textId="77777777" w:rsidR="00E36904" w:rsidRPr="00DD40AE" w:rsidRDefault="00E36904" w:rsidP="0079184C">
      <w:pPr>
        <w:spacing w:after="0" w:line="240" w:lineRule="auto"/>
      </w:pPr>
      <w:r w:rsidRPr="00DD40AE">
        <w:separator/>
      </w:r>
    </w:p>
  </w:footnote>
  <w:footnote w:type="continuationSeparator" w:id="0">
    <w:p w14:paraId="0F70074D" w14:textId="77777777" w:rsidR="00E36904" w:rsidRPr="00DD40AE" w:rsidRDefault="00E36904" w:rsidP="0079184C">
      <w:pPr>
        <w:spacing w:after="0" w:line="240" w:lineRule="auto"/>
      </w:pPr>
      <w:r w:rsidRPr="00DD40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9207" w14:textId="322E8621" w:rsidR="00A37D74" w:rsidRPr="00DD40AE" w:rsidRDefault="00A37D74">
    <w:pPr>
      <w:pStyle w:val="Encabezado"/>
    </w:pPr>
    <w:r w:rsidRPr="00DD40AE"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11C1E92E" w:rsidR="00A37D74" w:rsidRPr="00DD40AE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28"/>
                              <w:szCs w:val="28"/>
                            </w:rPr>
                          </w:pPr>
                          <w:r w:rsidRPr="00DD40AE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</w:rPr>
                            <w:t>OFICINA CENTRAL DE INFORM</w:t>
                          </w:r>
                          <w:r w:rsidR="00D856B6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</w:rPr>
                            <w:t>Á</w:t>
                          </w:r>
                          <w:r w:rsidRPr="00DD40AE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</w:rPr>
                            <w:t>TICA Y C</w:t>
                          </w:r>
                          <w:r w:rsidR="00142631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</w:rPr>
                            <w:t>Ó</w:t>
                          </w:r>
                          <w:r w:rsidRPr="00DD40AE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</w:rPr>
                            <w:t>MPUTO-RECTORADO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C739C" id="Rectángulo 27" o:spid="_x0000_s1027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" filled="f" stroked="f">
              <v:textbox>
                <w:txbxContent>
                  <w:p w14:paraId="4BE884FA" w14:textId="11C1E92E" w:rsidR="00A37D74" w:rsidRPr="00DD40AE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28"/>
                        <w:szCs w:val="28"/>
                      </w:rPr>
                    </w:pPr>
                    <w:r w:rsidRPr="00DD40AE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</w:rPr>
                      <w:t>OFICINA CENTRAL DE INFORM</w:t>
                    </w:r>
                    <w:r w:rsidR="00D856B6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</w:rPr>
                      <w:t>Á</w:t>
                    </w:r>
                    <w:r w:rsidRPr="00DD40AE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</w:rPr>
                      <w:t>TICA Y C</w:t>
                    </w:r>
                    <w:r w:rsidR="00142631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</w:rPr>
                      <w:t>Ó</w:t>
                    </w:r>
                    <w:r w:rsidRPr="00DD40AE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</w:rPr>
                      <w:t>MPUTO-RECTORADO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4BD2"/>
    <w:multiLevelType w:val="multilevel"/>
    <w:tmpl w:val="07E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6070A"/>
    <w:multiLevelType w:val="multilevel"/>
    <w:tmpl w:val="744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94502"/>
    <w:multiLevelType w:val="multilevel"/>
    <w:tmpl w:val="4D9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74123E"/>
    <w:multiLevelType w:val="multilevel"/>
    <w:tmpl w:val="F6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31C8C"/>
    <w:multiLevelType w:val="multilevel"/>
    <w:tmpl w:val="B7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337BEA"/>
    <w:multiLevelType w:val="multilevel"/>
    <w:tmpl w:val="0F4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355CE1"/>
    <w:multiLevelType w:val="multilevel"/>
    <w:tmpl w:val="F5A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0CB6"/>
    <w:rsid w:val="00005C71"/>
    <w:rsid w:val="00036C57"/>
    <w:rsid w:val="0004419A"/>
    <w:rsid w:val="000472B4"/>
    <w:rsid w:val="00051E9C"/>
    <w:rsid w:val="0005537D"/>
    <w:rsid w:val="000651A2"/>
    <w:rsid w:val="0007204D"/>
    <w:rsid w:val="0008742D"/>
    <w:rsid w:val="000A504A"/>
    <w:rsid w:val="000B45BA"/>
    <w:rsid w:val="000D2BCB"/>
    <w:rsid w:val="000D75D3"/>
    <w:rsid w:val="00102D0E"/>
    <w:rsid w:val="0011275C"/>
    <w:rsid w:val="00130F28"/>
    <w:rsid w:val="00142631"/>
    <w:rsid w:val="00166724"/>
    <w:rsid w:val="00167088"/>
    <w:rsid w:val="0019140D"/>
    <w:rsid w:val="00196571"/>
    <w:rsid w:val="00197336"/>
    <w:rsid w:val="001A65F1"/>
    <w:rsid w:val="001B281A"/>
    <w:rsid w:val="001C2232"/>
    <w:rsid w:val="001D4425"/>
    <w:rsid w:val="001E7E80"/>
    <w:rsid w:val="001F36D1"/>
    <w:rsid w:val="00205976"/>
    <w:rsid w:val="00205A1A"/>
    <w:rsid w:val="00222FFA"/>
    <w:rsid w:val="00225612"/>
    <w:rsid w:val="00234512"/>
    <w:rsid w:val="0025229C"/>
    <w:rsid w:val="00273998"/>
    <w:rsid w:val="0027421D"/>
    <w:rsid w:val="00281370"/>
    <w:rsid w:val="00286BF1"/>
    <w:rsid w:val="002A37B2"/>
    <w:rsid w:val="002C0E4B"/>
    <w:rsid w:val="002C244F"/>
    <w:rsid w:val="002C524A"/>
    <w:rsid w:val="002D2915"/>
    <w:rsid w:val="002E490E"/>
    <w:rsid w:val="002E7E91"/>
    <w:rsid w:val="003006BE"/>
    <w:rsid w:val="003056DA"/>
    <w:rsid w:val="0032109B"/>
    <w:rsid w:val="00326D2A"/>
    <w:rsid w:val="00332CD4"/>
    <w:rsid w:val="00341070"/>
    <w:rsid w:val="00353745"/>
    <w:rsid w:val="00356AC7"/>
    <w:rsid w:val="00362F15"/>
    <w:rsid w:val="00363EA5"/>
    <w:rsid w:val="003802D1"/>
    <w:rsid w:val="003B703C"/>
    <w:rsid w:val="003C1C37"/>
    <w:rsid w:val="003E3EEC"/>
    <w:rsid w:val="003E6233"/>
    <w:rsid w:val="003F7853"/>
    <w:rsid w:val="00403013"/>
    <w:rsid w:val="004274C2"/>
    <w:rsid w:val="00436281"/>
    <w:rsid w:val="00455617"/>
    <w:rsid w:val="00464AAC"/>
    <w:rsid w:val="00464DDA"/>
    <w:rsid w:val="00467697"/>
    <w:rsid w:val="00492C2E"/>
    <w:rsid w:val="004B29C5"/>
    <w:rsid w:val="004F668D"/>
    <w:rsid w:val="00517FA4"/>
    <w:rsid w:val="00523B06"/>
    <w:rsid w:val="005301FA"/>
    <w:rsid w:val="00542D98"/>
    <w:rsid w:val="00551EEB"/>
    <w:rsid w:val="00566561"/>
    <w:rsid w:val="00576805"/>
    <w:rsid w:val="00590B52"/>
    <w:rsid w:val="00590FF9"/>
    <w:rsid w:val="005B7D21"/>
    <w:rsid w:val="005D71E5"/>
    <w:rsid w:val="005F5110"/>
    <w:rsid w:val="00625460"/>
    <w:rsid w:val="00631A90"/>
    <w:rsid w:val="00637509"/>
    <w:rsid w:val="00657C4A"/>
    <w:rsid w:val="006619AC"/>
    <w:rsid w:val="006728E5"/>
    <w:rsid w:val="006768FE"/>
    <w:rsid w:val="00685AB5"/>
    <w:rsid w:val="0069698B"/>
    <w:rsid w:val="006A1B55"/>
    <w:rsid w:val="006B3598"/>
    <w:rsid w:val="006D3591"/>
    <w:rsid w:val="006F4723"/>
    <w:rsid w:val="0073099E"/>
    <w:rsid w:val="00734D74"/>
    <w:rsid w:val="007405B5"/>
    <w:rsid w:val="0076556F"/>
    <w:rsid w:val="00765F40"/>
    <w:rsid w:val="00767089"/>
    <w:rsid w:val="0079184C"/>
    <w:rsid w:val="007A2F0D"/>
    <w:rsid w:val="007A760B"/>
    <w:rsid w:val="007B115F"/>
    <w:rsid w:val="007B2319"/>
    <w:rsid w:val="007B6212"/>
    <w:rsid w:val="007E4323"/>
    <w:rsid w:val="007F404E"/>
    <w:rsid w:val="007F7719"/>
    <w:rsid w:val="0080165D"/>
    <w:rsid w:val="008205DC"/>
    <w:rsid w:val="00821798"/>
    <w:rsid w:val="0086703F"/>
    <w:rsid w:val="00867C8E"/>
    <w:rsid w:val="0088040F"/>
    <w:rsid w:val="00886F86"/>
    <w:rsid w:val="0089192A"/>
    <w:rsid w:val="008B7278"/>
    <w:rsid w:val="008C6C14"/>
    <w:rsid w:val="008C78D9"/>
    <w:rsid w:val="008E31E4"/>
    <w:rsid w:val="008E60C0"/>
    <w:rsid w:val="008F0244"/>
    <w:rsid w:val="0090025D"/>
    <w:rsid w:val="0090061F"/>
    <w:rsid w:val="009152B7"/>
    <w:rsid w:val="00925DBB"/>
    <w:rsid w:val="0093721A"/>
    <w:rsid w:val="009375CA"/>
    <w:rsid w:val="00962D4F"/>
    <w:rsid w:val="0096558B"/>
    <w:rsid w:val="00973025"/>
    <w:rsid w:val="009946D3"/>
    <w:rsid w:val="009B6CBF"/>
    <w:rsid w:val="009C06CE"/>
    <w:rsid w:val="009C672D"/>
    <w:rsid w:val="009D5860"/>
    <w:rsid w:val="009F183F"/>
    <w:rsid w:val="00A006F4"/>
    <w:rsid w:val="00A140BD"/>
    <w:rsid w:val="00A17A89"/>
    <w:rsid w:val="00A37D74"/>
    <w:rsid w:val="00A4501E"/>
    <w:rsid w:val="00A54560"/>
    <w:rsid w:val="00A86157"/>
    <w:rsid w:val="00A94D9D"/>
    <w:rsid w:val="00A96E39"/>
    <w:rsid w:val="00AB4BB2"/>
    <w:rsid w:val="00AD3076"/>
    <w:rsid w:val="00B017A3"/>
    <w:rsid w:val="00B04CC8"/>
    <w:rsid w:val="00B260B8"/>
    <w:rsid w:val="00B50066"/>
    <w:rsid w:val="00B520E1"/>
    <w:rsid w:val="00B56E4A"/>
    <w:rsid w:val="00B65A0A"/>
    <w:rsid w:val="00B67DB6"/>
    <w:rsid w:val="00B83DD8"/>
    <w:rsid w:val="00BA1703"/>
    <w:rsid w:val="00BD1C0A"/>
    <w:rsid w:val="00C00985"/>
    <w:rsid w:val="00C1441F"/>
    <w:rsid w:val="00C22942"/>
    <w:rsid w:val="00C40BC9"/>
    <w:rsid w:val="00C42C01"/>
    <w:rsid w:val="00C435C9"/>
    <w:rsid w:val="00C57CC2"/>
    <w:rsid w:val="00C7359A"/>
    <w:rsid w:val="00C9082C"/>
    <w:rsid w:val="00C93701"/>
    <w:rsid w:val="00CC09CF"/>
    <w:rsid w:val="00CC7044"/>
    <w:rsid w:val="00CC72D1"/>
    <w:rsid w:val="00CF194F"/>
    <w:rsid w:val="00D37ECD"/>
    <w:rsid w:val="00D436B0"/>
    <w:rsid w:val="00D551C1"/>
    <w:rsid w:val="00D55693"/>
    <w:rsid w:val="00D604C0"/>
    <w:rsid w:val="00D60FCA"/>
    <w:rsid w:val="00D856B6"/>
    <w:rsid w:val="00DA04F4"/>
    <w:rsid w:val="00DA17DC"/>
    <w:rsid w:val="00DA207F"/>
    <w:rsid w:val="00DD0B8F"/>
    <w:rsid w:val="00DD40AE"/>
    <w:rsid w:val="00DF006E"/>
    <w:rsid w:val="00DF2591"/>
    <w:rsid w:val="00E07170"/>
    <w:rsid w:val="00E13305"/>
    <w:rsid w:val="00E36904"/>
    <w:rsid w:val="00E37A4C"/>
    <w:rsid w:val="00E466AB"/>
    <w:rsid w:val="00E60675"/>
    <w:rsid w:val="00E63251"/>
    <w:rsid w:val="00E700BE"/>
    <w:rsid w:val="00E75F55"/>
    <w:rsid w:val="00E83AE1"/>
    <w:rsid w:val="00E9168F"/>
    <w:rsid w:val="00EB2025"/>
    <w:rsid w:val="00ED4BB1"/>
    <w:rsid w:val="00ED7409"/>
    <w:rsid w:val="00EE1EFF"/>
    <w:rsid w:val="00EF3527"/>
    <w:rsid w:val="00F109E2"/>
    <w:rsid w:val="00F30832"/>
    <w:rsid w:val="00F53750"/>
    <w:rsid w:val="00F83723"/>
    <w:rsid w:val="00F86C77"/>
    <w:rsid w:val="00FB25E3"/>
    <w:rsid w:val="00FE166E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  <w:style w:type="character" w:customStyle="1" w:styleId="rynqvb">
    <w:name w:val="rynqvb"/>
    <w:basedOn w:val="Fuentedeprrafopredeter"/>
    <w:rsid w:val="0036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usuario</cp:lastModifiedBy>
  <cp:revision>30</cp:revision>
  <cp:lastPrinted>2024-02-07T22:22:00Z</cp:lastPrinted>
  <dcterms:created xsi:type="dcterms:W3CDTF">2024-02-16T20:09:00Z</dcterms:created>
  <dcterms:modified xsi:type="dcterms:W3CDTF">2024-02-16T21:33:00Z</dcterms:modified>
</cp:coreProperties>
</file>