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0A255" w14:textId="191B2083" w:rsidR="00036C57" w:rsidRPr="00DF2591" w:rsidRDefault="00335CD8" w:rsidP="00C42C01">
      <w:pPr>
        <w:rPr>
          <w:rFonts w:cstheme="minorHAnsi"/>
          <w:b/>
          <w:sz w:val="18"/>
          <w:szCs w:val="18"/>
        </w:rPr>
      </w:pPr>
      <w:r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684D79" wp14:editId="619A24DA">
                <wp:simplePos x="0" y="0"/>
                <wp:positionH relativeFrom="column">
                  <wp:posOffset>-247650</wp:posOffset>
                </wp:positionH>
                <wp:positionV relativeFrom="paragraph">
                  <wp:posOffset>-86995</wp:posOffset>
                </wp:positionV>
                <wp:extent cx="7115175" cy="966787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175" cy="9667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18613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5B838" id="Rectángulo 2" o:spid="_x0000_s1026" style="position:absolute;margin-left:-19.5pt;margin-top:-6.85pt;width:560.25pt;height:76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" filled="f" strokecolor="#18613e" strokeweight="1.5pt"/>
            </w:pict>
          </mc:Fallback>
        </mc:AlternateContent>
      </w:r>
      <w:r w:rsidR="00A0504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8D2506" wp14:editId="25195574">
                <wp:simplePos x="0" y="0"/>
                <wp:positionH relativeFrom="margin">
                  <wp:posOffset>2141665</wp:posOffset>
                </wp:positionH>
                <wp:positionV relativeFrom="paragraph">
                  <wp:posOffset>-38735</wp:posOffset>
                </wp:positionV>
                <wp:extent cx="4533900" cy="409575"/>
                <wp:effectExtent l="0" t="0" r="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DE571E" w14:textId="77777777" w:rsidR="00A05048" w:rsidRPr="003720E6" w:rsidRDefault="00A05048" w:rsidP="00A05048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20E6">
                              <w:rPr>
                                <w:b/>
                                <w:color w:val="000000" w:themeColor="text1"/>
                                <w:sz w:val="36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FORMATO DE HOJA DE REQUERIMIENTO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D2506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68.65pt;margin-top:-3.05pt;width:357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" filled="f" stroked="f">
                <v:textbox>
                  <w:txbxContent>
                    <w:p w14:paraId="32DE571E" w14:textId="77777777" w:rsidR="00A05048" w:rsidRPr="003720E6" w:rsidRDefault="00A05048" w:rsidP="00A05048">
                      <w:pPr>
                        <w:pStyle w:val="Sinespaciado"/>
                        <w:jc w:val="center"/>
                        <w:rPr>
                          <w:b/>
                          <w:color w:val="000000" w:themeColor="text1"/>
                          <w:sz w:val="36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20E6">
                        <w:rPr>
                          <w:b/>
                          <w:color w:val="000000" w:themeColor="text1"/>
                          <w:sz w:val="36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FORMATO DE HOJA DE REQUERIMIENTO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504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662404" wp14:editId="25C8E505">
                <wp:simplePos x="0" y="0"/>
                <wp:positionH relativeFrom="margin">
                  <wp:posOffset>2595880</wp:posOffset>
                </wp:positionH>
                <wp:positionV relativeFrom="paragraph">
                  <wp:posOffset>312420</wp:posOffset>
                </wp:positionV>
                <wp:extent cx="2276475" cy="409575"/>
                <wp:effectExtent l="0" t="0" r="0" b="952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C0E4D4" w14:textId="5347DC6F" w:rsidR="00A05048" w:rsidRPr="003720E6" w:rsidRDefault="00A05048" w:rsidP="00A05048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PUBLICACIONES</w:t>
                            </w:r>
                            <w:r w:rsidRPr="003720E6">
                              <w:rPr>
                                <w:b/>
                                <w:color w:val="000000" w:themeColor="text1"/>
                                <w:sz w:val="32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62404" id="Cuadro de texto 11" o:spid="_x0000_s1027" type="#_x0000_t202" style="position:absolute;margin-left:204.4pt;margin-top:24.6pt;width:179.25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" filled="f" stroked="f">
                <v:textbox>
                  <w:txbxContent>
                    <w:p w14:paraId="16C0E4D4" w14:textId="5347DC6F" w:rsidR="00A05048" w:rsidRPr="003720E6" w:rsidRDefault="00A05048" w:rsidP="00A05048">
                      <w:pPr>
                        <w:pStyle w:val="Sinespaciado"/>
                        <w:jc w:val="center"/>
                        <w:rPr>
                          <w:b/>
                          <w:color w:val="000000" w:themeColor="text1"/>
                          <w:sz w:val="32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PUBLICACIONES</w:t>
                      </w:r>
                      <w:r w:rsidRPr="003720E6">
                        <w:rPr>
                          <w:b/>
                          <w:color w:val="000000" w:themeColor="text1"/>
                          <w:sz w:val="32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5048">
        <w:rPr>
          <w:noProof/>
        </w:rPr>
        <w:drawing>
          <wp:anchor distT="0" distB="0" distL="114300" distR="114300" simplePos="0" relativeHeight="251675648" behindDoc="0" locked="0" layoutInCell="1" allowOverlap="1" wp14:anchorId="3D04F82F" wp14:editId="2CF3B6B1">
            <wp:simplePos x="0" y="0"/>
            <wp:positionH relativeFrom="margin">
              <wp:posOffset>-71755</wp:posOffset>
            </wp:positionH>
            <wp:positionV relativeFrom="paragraph">
              <wp:posOffset>-3810</wp:posOffset>
            </wp:positionV>
            <wp:extent cx="2432685" cy="837565"/>
            <wp:effectExtent l="0" t="0" r="571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690" b="89535" l="134" r="97594">
                                  <a14:foregroundMark x1="24733" y1="53876" x2="24733" y2="53876"/>
                                  <a14:foregroundMark x1="32353" y1="48837" x2="32353" y2="48837"/>
                                  <a14:foregroundMark x1="48128" y1="48837" x2="48128" y2="48837"/>
                                  <a14:foregroundMark x1="76604" y1="51938" x2="76604" y2="51938"/>
                                  <a14:foregroundMark x1="85963" y1="56202" x2="85963" y2="56202"/>
                                  <a14:foregroundMark x1="96123" y1="20543" x2="96123" y2="20543"/>
                                  <a14:foregroundMark x1="97727" y1="62791" x2="97727" y2="62791"/>
                                  <a14:foregroundMark x1="19519" y1="16667" x2="19519" y2="16667"/>
                                  <a14:foregroundMark x1="18850" y1="76744" x2="24465" y2="56202"/>
                                  <a14:foregroundMark x1="24465" y1="56202" x2="23128" y2="31395"/>
                                  <a14:foregroundMark x1="23128" y1="31395" x2="18449" y2="15116"/>
                                  <a14:foregroundMark x1="18449" y1="15116" x2="17380" y2="13953"/>
                                  <a14:foregroundMark x1="8422" y1="8915" x2="2406" y2="20155"/>
                                  <a14:foregroundMark x1="2406" y1="20155" x2="134" y2="29070"/>
                                  <a14:foregroundMark x1="15241" y1="66279" x2="6818" y2="60853"/>
                                  <a14:foregroundMark x1="6818" y1="60853" x2="6952" y2="37209"/>
                                  <a14:foregroundMark x1="6952" y1="37209" x2="15241" y2="26357"/>
                                  <a14:foregroundMark x1="15241" y1="26357" x2="20053" y2="34496"/>
                                  <a14:foregroundMark x1="19251" y1="61240" x2="16310" y2="65116"/>
                                  <a14:foregroundMark x1="16176" y1="55039" x2="17380" y2="36047"/>
                                  <a14:foregroundMark x1="18850" y1="60465" x2="19519" y2="55814"/>
                                  <a14:foregroundMark x1="19385" y1="59690" x2="17914" y2="63178"/>
                                  <a14:foregroundMark x1="19519" y1="61628" x2="17380" y2="61628"/>
                                  <a14:foregroundMark x1="535" y1="29070" x2="1738" y2="22093"/>
                                  <a14:foregroundMark x1="3476" y1="72481" x2="535" y2="59690"/>
                                  <a14:foregroundMark x1="20053" y1="36822" x2="19519" y2="3255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XSpec="right" w:tblpY="128"/>
        <w:tblW w:w="0" w:type="auto"/>
        <w:tblLook w:val="04A0" w:firstRow="1" w:lastRow="0" w:firstColumn="1" w:lastColumn="0" w:noHBand="0" w:noVBand="1"/>
      </w:tblPr>
      <w:tblGrid>
        <w:gridCol w:w="988"/>
        <w:gridCol w:w="2137"/>
      </w:tblGrid>
      <w:tr w:rsidR="00AD3076" w14:paraId="1C1AB5A3" w14:textId="77777777" w:rsidTr="00A05048">
        <w:trPr>
          <w:trHeight w:val="227"/>
        </w:trPr>
        <w:tc>
          <w:tcPr>
            <w:tcW w:w="988" w:type="dxa"/>
            <w:shd w:val="clear" w:color="auto" w:fill="18613E"/>
            <w:vAlign w:val="center"/>
          </w:tcPr>
          <w:p w14:paraId="6AF087DE" w14:textId="77777777" w:rsidR="00AD3076" w:rsidRPr="00C42C01" w:rsidRDefault="00AD3076" w:rsidP="00AD3076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42C0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N°. HOJA</w:t>
            </w:r>
          </w:p>
        </w:tc>
        <w:tc>
          <w:tcPr>
            <w:tcW w:w="2137" w:type="dxa"/>
          </w:tcPr>
          <w:p w14:paraId="28994C8E" w14:textId="6B13D642" w:rsidR="00AD3076" w:rsidRPr="00F24B6F" w:rsidRDefault="00F24B6F" w:rsidP="00F24B6F">
            <w:pPr>
              <w:jc w:val="center"/>
              <w:rPr>
                <w:rFonts w:ascii="Cambria" w:hAnsi="Cambria" w:cstheme="minorHAnsi"/>
                <w:b/>
                <w:sz w:val="18"/>
                <w:szCs w:val="16"/>
              </w:rPr>
            </w:pPr>
            <w:r>
              <w:rPr>
                <w:rFonts w:ascii="Cambria" w:hAnsi="Cambria" w:cstheme="minorHAnsi"/>
                <w:b/>
                <w:sz w:val="18"/>
                <w:szCs w:val="16"/>
              </w:rPr>
              <w:t>00</w:t>
            </w:r>
            <w:r w:rsidR="00061984">
              <w:rPr>
                <w:rFonts w:ascii="Cambria" w:hAnsi="Cambria" w:cstheme="minorHAnsi"/>
                <w:b/>
                <w:sz w:val="18"/>
                <w:szCs w:val="16"/>
              </w:rPr>
              <w:t>XX</w:t>
            </w:r>
            <w:r>
              <w:rPr>
                <w:rFonts w:ascii="Cambria" w:hAnsi="Cambria" w:cstheme="minorHAnsi"/>
                <w:b/>
                <w:sz w:val="18"/>
                <w:szCs w:val="16"/>
              </w:rPr>
              <w:t>-2023-OFICIC-D</w:t>
            </w:r>
          </w:p>
        </w:tc>
      </w:tr>
      <w:tr w:rsidR="00AD3076" w14:paraId="2C8681A5" w14:textId="77777777" w:rsidTr="00A05048">
        <w:trPr>
          <w:trHeight w:val="227"/>
        </w:trPr>
        <w:tc>
          <w:tcPr>
            <w:tcW w:w="988" w:type="dxa"/>
            <w:shd w:val="clear" w:color="auto" w:fill="18613E"/>
            <w:vAlign w:val="center"/>
          </w:tcPr>
          <w:p w14:paraId="47B6DDB8" w14:textId="77777777" w:rsidR="00AD3076" w:rsidRPr="00C42C01" w:rsidRDefault="00AD3076" w:rsidP="00AD3076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42C0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VERSIÓN</w:t>
            </w:r>
          </w:p>
        </w:tc>
        <w:tc>
          <w:tcPr>
            <w:tcW w:w="2137" w:type="dxa"/>
          </w:tcPr>
          <w:p w14:paraId="4D64BBD4" w14:textId="77777777" w:rsidR="00AD3076" w:rsidRPr="00F24B6F" w:rsidRDefault="00DA207F" w:rsidP="00AD3076">
            <w:pPr>
              <w:jc w:val="center"/>
              <w:rPr>
                <w:rFonts w:ascii="Cambria" w:hAnsi="Cambria" w:cstheme="minorHAnsi"/>
                <w:b/>
                <w:sz w:val="18"/>
                <w:szCs w:val="16"/>
              </w:rPr>
            </w:pPr>
            <w:r w:rsidRPr="00F24B6F">
              <w:rPr>
                <w:rFonts w:ascii="Cambria" w:hAnsi="Cambria" w:cstheme="minorHAnsi"/>
                <w:b/>
                <w:sz w:val="18"/>
                <w:szCs w:val="16"/>
              </w:rPr>
              <w:t>VH. 1.</w:t>
            </w:r>
            <w:r w:rsidR="00D436B0" w:rsidRPr="00F24B6F">
              <w:rPr>
                <w:rFonts w:ascii="Cambria" w:hAnsi="Cambria" w:cstheme="minorHAnsi"/>
                <w:b/>
                <w:sz w:val="18"/>
                <w:szCs w:val="16"/>
              </w:rPr>
              <w:t>0</w:t>
            </w:r>
            <w:r w:rsidR="0069698B" w:rsidRPr="00F24B6F">
              <w:rPr>
                <w:rFonts w:ascii="Cambria" w:hAnsi="Cambria" w:cstheme="minorHAnsi"/>
                <w:b/>
                <w:sz w:val="18"/>
                <w:szCs w:val="16"/>
              </w:rPr>
              <w:t>0</w:t>
            </w:r>
          </w:p>
        </w:tc>
      </w:tr>
      <w:tr w:rsidR="00AD3076" w14:paraId="698B07D3" w14:textId="77777777" w:rsidTr="00A05048">
        <w:trPr>
          <w:trHeight w:val="227"/>
        </w:trPr>
        <w:tc>
          <w:tcPr>
            <w:tcW w:w="988" w:type="dxa"/>
            <w:shd w:val="clear" w:color="auto" w:fill="18613E"/>
            <w:vAlign w:val="center"/>
          </w:tcPr>
          <w:p w14:paraId="3F285150" w14:textId="77777777" w:rsidR="00AD3076" w:rsidRPr="00C42C01" w:rsidRDefault="00AD3076" w:rsidP="00AD3076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42C0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FECHA</w:t>
            </w:r>
          </w:p>
        </w:tc>
        <w:tc>
          <w:tcPr>
            <w:tcW w:w="2137" w:type="dxa"/>
          </w:tcPr>
          <w:p w14:paraId="08C430A6" w14:textId="77777777" w:rsidR="00AD3076" w:rsidRPr="00F24B6F" w:rsidRDefault="00AD3076" w:rsidP="00AD3076">
            <w:pPr>
              <w:jc w:val="center"/>
              <w:rPr>
                <w:rFonts w:ascii="Cambria" w:hAnsi="Cambria" w:cstheme="minorHAnsi"/>
                <w:b/>
                <w:sz w:val="18"/>
                <w:szCs w:val="16"/>
              </w:rPr>
            </w:pPr>
          </w:p>
        </w:tc>
      </w:tr>
    </w:tbl>
    <w:tbl>
      <w:tblPr>
        <w:tblW w:w="0" w:type="auto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418"/>
        <w:gridCol w:w="3602"/>
        <w:gridCol w:w="2493"/>
        <w:gridCol w:w="1109"/>
      </w:tblGrid>
      <w:tr w:rsidR="000B45BA" w:rsidRPr="001F36D1" w14:paraId="52D78300" w14:textId="77777777" w:rsidTr="00D60FCA">
        <w:trPr>
          <w:trHeight w:val="80"/>
        </w:trPr>
        <w:tc>
          <w:tcPr>
            <w:tcW w:w="1060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81A59" w14:textId="77777777" w:rsidR="000B45BA" w:rsidRPr="001F36D1" w:rsidRDefault="000B45BA" w:rsidP="000B45B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C42C01" w:rsidRPr="001F36D1" w14:paraId="4957721C" w14:textId="77777777" w:rsidTr="008C6089">
        <w:trPr>
          <w:trHeight w:val="45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8613E"/>
            <w:noWrap/>
            <w:vAlign w:val="center"/>
            <w:hideMark/>
          </w:tcPr>
          <w:p w14:paraId="30C97975" w14:textId="77777777" w:rsidR="00C42C01" w:rsidRPr="00C42C01" w:rsidRDefault="002E490E" w:rsidP="00C42C0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</w:t>
            </w:r>
            <w:r w:rsidR="00C42C01" w:rsidRPr="00C42C0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UNIDAD RESPONSABLE Y/O FACULTAD</w:t>
            </w:r>
          </w:p>
        </w:tc>
        <w:tc>
          <w:tcPr>
            <w:tcW w:w="86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454AE8" w14:textId="6AB721B5" w:rsidR="00C42C01" w:rsidRPr="00F24B6F" w:rsidRDefault="00C42C01" w:rsidP="00C42C0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Cs/>
                <w:color w:val="000000"/>
                <w:sz w:val="24"/>
                <w:szCs w:val="24"/>
                <w:lang w:eastAsia="es-PE"/>
              </w:rPr>
            </w:pPr>
          </w:p>
        </w:tc>
      </w:tr>
      <w:tr w:rsidR="000B45BA" w:rsidRPr="001F36D1" w14:paraId="45C95E4A" w14:textId="77777777" w:rsidTr="008C6089">
        <w:trPr>
          <w:trHeight w:val="45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8613E"/>
            <w:noWrap/>
            <w:vAlign w:val="center"/>
            <w:hideMark/>
          </w:tcPr>
          <w:p w14:paraId="3AC16F1E" w14:textId="77777777" w:rsidR="000B45BA" w:rsidRPr="00C42C01" w:rsidRDefault="002E490E" w:rsidP="00C42C0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</w:t>
            </w:r>
            <w:r w:rsidR="002E7E91" w:rsidRPr="00C42C0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UNIDAD </w:t>
            </w:r>
            <w:r w:rsidR="00C42C01" w:rsidRPr="00C42C0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DEL SOLICITANTE</w:t>
            </w:r>
          </w:p>
        </w:tc>
        <w:tc>
          <w:tcPr>
            <w:tcW w:w="86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0AEA9" w14:textId="7CB2997C" w:rsidR="000B45BA" w:rsidRPr="00F24B6F" w:rsidRDefault="000B45BA" w:rsidP="00C42C0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Cs/>
                <w:color w:val="000000"/>
                <w:sz w:val="24"/>
                <w:szCs w:val="24"/>
                <w:lang w:eastAsia="es-PE"/>
              </w:rPr>
            </w:pPr>
          </w:p>
        </w:tc>
      </w:tr>
      <w:tr w:rsidR="002E7E91" w:rsidRPr="001F36D1" w14:paraId="496A5E64" w14:textId="77777777" w:rsidTr="008C6089">
        <w:trPr>
          <w:trHeight w:val="45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8613E"/>
            <w:noWrap/>
            <w:vAlign w:val="center"/>
          </w:tcPr>
          <w:p w14:paraId="59330F01" w14:textId="77777777" w:rsidR="002E7E91" w:rsidRPr="00C42C01" w:rsidRDefault="002E490E" w:rsidP="00C42C0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</w:t>
            </w:r>
            <w:r w:rsidR="002E7E91" w:rsidRPr="00C42C0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UBICACIÓN</w:t>
            </w:r>
          </w:p>
        </w:tc>
        <w:tc>
          <w:tcPr>
            <w:tcW w:w="86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D37634" w14:textId="1D270334" w:rsidR="002E7E91" w:rsidRPr="00F24B6F" w:rsidRDefault="002E7E91" w:rsidP="00C42C0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Cs/>
                <w:color w:val="000000"/>
                <w:sz w:val="24"/>
                <w:szCs w:val="24"/>
                <w:lang w:eastAsia="es-PE"/>
              </w:rPr>
            </w:pPr>
          </w:p>
        </w:tc>
      </w:tr>
      <w:tr w:rsidR="00E13305" w:rsidRPr="001F36D1" w14:paraId="6217A3BA" w14:textId="77777777" w:rsidTr="00A15DA2">
        <w:trPr>
          <w:trHeight w:val="20"/>
        </w:trPr>
        <w:tc>
          <w:tcPr>
            <w:tcW w:w="10607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B3F055" w14:textId="77777777" w:rsidR="00E13305" w:rsidRPr="00E13305" w:rsidRDefault="00E13305" w:rsidP="00E1330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8"/>
                <w:szCs w:val="18"/>
                <w:lang w:eastAsia="es-PE"/>
              </w:rPr>
            </w:pPr>
          </w:p>
        </w:tc>
      </w:tr>
      <w:tr w:rsidR="006B3598" w:rsidRPr="001F36D1" w14:paraId="2248B199" w14:textId="77777777" w:rsidTr="005D1EEF">
        <w:trPr>
          <w:trHeight w:val="56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000000" w:fill="18613E"/>
            <w:noWrap/>
            <w:vAlign w:val="center"/>
          </w:tcPr>
          <w:p w14:paraId="3FF0EEE9" w14:textId="77777777" w:rsidR="006B3598" w:rsidRDefault="00E04919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*DATOS DEL SOLICITANTE</w:t>
            </w:r>
          </w:p>
        </w:tc>
        <w:tc>
          <w:tcPr>
            <w:tcW w:w="141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190A4068" w14:textId="77777777" w:rsidR="006B3598" w:rsidRDefault="006B3598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*NOMBRES Y APELLIDOS</w:t>
            </w:r>
            <w:r w:rsidR="00590FF9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COMPLETOS DEL USUARIO</w:t>
            </w:r>
          </w:p>
        </w:tc>
        <w:tc>
          <w:tcPr>
            <w:tcW w:w="7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8E81" w14:textId="30122AD0" w:rsidR="006B3598" w:rsidRPr="00F24B6F" w:rsidRDefault="006B3598" w:rsidP="00F24B6F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outlineLvl w:val="2"/>
              <w:rPr>
                <w:rFonts w:ascii="Cambria" w:eastAsia="Times New Roman" w:hAnsi="Cambria" w:cs="Times New Roman"/>
                <w:sz w:val="24"/>
                <w:szCs w:val="24"/>
                <w:lang w:eastAsia="es-PE"/>
              </w:rPr>
            </w:pPr>
          </w:p>
        </w:tc>
      </w:tr>
      <w:tr w:rsidR="00E04919" w:rsidRPr="001F36D1" w14:paraId="1B2ACA8F" w14:textId="77777777" w:rsidTr="005D1EEF">
        <w:trPr>
          <w:trHeight w:val="4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000000" w:fill="18613E"/>
            <w:noWrap/>
            <w:vAlign w:val="center"/>
          </w:tcPr>
          <w:p w14:paraId="59D2000A" w14:textId="77777777" w:rsidR="00E04919" w:rsidRDefault="00E04919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141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68586815" w14:textId="77777777" w:rsidR="00E04919" w:rsidRPr="00C42C01" w:rsidRDefault="00E04919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*CORREO</w:t>
            </w:r>
          </w:p>
        </w:tc>
        <w:tc>
          <w:tcPr>
            <w:tcW w:w="7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DCF6A" w14:textId="4401326C" w:rsidR="00E04919" w:rsidRPr="00F24B6F" w:rsidRDefault="00E04919" w:rsidP="00F24B6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es-PE"/>
              </w:rPr>
            </w:pPr>
          </w:p>
        </w:tc>
      </w:tr>
      <w:tr w:rsidR="006B3598" w:rsidRPr="001F36D1" w14:paraId="4DD1732E" w14:textId="77777777" w:rsidTr="005D1EEF">
        <w:trPr>
          <w:trHeight w:val="4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000000" w:fill="18613E"/>
            <w:noWrap/>
            <w:vAlign w:val="center"/>
          </w:tcPr>
          <w:p w14:paraId="53A99A81" w14:textId="77777777" w:rsidR="006B3598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141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2C991670" w14:textId="77777777" w:rsidR="006B3598" w:rsidRPr="002E490E" w:rsidRDefault="006B3598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*CARGO</w:t>
            </w:r>
          </w:p>
        </w:tc>
        <w:tc>
          <w:tcPr>
            <w:tcW w:w="7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E9CC9" w14:textId="7CF8304C" w:rsidR="006B3598" w:rsidRPr="00F24B6F" w:rsidRDefault="006B3598" w:rsidP="00F24B6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  <w:lang w:eastAsia="es-PE"/>
              </w:rPr>
            </w:pPr>
          </w:p>
        </w:tc>
      </w:tr>
      <w:tr w:rsidR="006B3598" w:rsidRPr="001F36D1" w14:paraId="00C86469" w14:textId="77777777" w:rsidTr="005D1EEF">
        <w:trPr>
          <w:trHeight w:val="4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000000" w:fill="18613E"/>
            <w:noWrap/>
            <w:vAlign w:val="center"/>
          </w:tcPr>
          <w:p w14:paraId="773C9355" w14:textId="77777777" w:rsidR="006B3598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141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69ED2C19" w14:textId="77777777" w:rsidR="006B3598" w:rsidRDefault="00E04919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CELULAR</w:t>
            </w:r>
          </w:p>
        </w:tc>
        <w:tc>
          <w:tcPr>
            <w:tcW w:w="7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19D9D" w14:textId="77777777" w:rsidR="006B3598" w:rsidRPr="00F24B6F" w:rsidRDefault="006B3598" w:rsidP="00F24B6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  <w:lang w:eastAsia="es-PE"/>
              </w:rPr>
            </w:pPr>
          </w:p>
        </w:tc>
      </w:tr>
      <w:tr w:rsidR="002E490E" w:rsidRPr="001F36D1" w14:paraId="5565DBBB" w14:textId="77777777" w:rsidTr="006B3598">
        <w:trPr>
          <w:trHeight w:val="20"/>
        </w:trPr>
        <w:tc>
          <w:tcPr>
            <w:tcW w:w="106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C0B17D" w14:textId="77777777" w:rsidR="002E490E" w:rsidRPr="00E13305" w:rsidRDefault="002E490E" w:rsidP="00E13305">
            <w:pPr>
              <w:pStyle w:val="Sinespaciado"/>
              <w:rPr>
                <w:sz w:val="8"/>
                <w:lang w:eastAsia="es-PE"/>
              </w:rPr>
            </w:pPr>
          </w:p>
        </w:tc>
      </w:tr>
      <w:tr w:rsidR="00E04919" w:rsidRPr="001F36D1" w14:paraId="3067B0D3" w14:textId="77777777" w:rsidTr="001F5634">
        <w:trPr>
          <w:trHeight w:val="340"/>
        </w:trPr>
        <w:tc>
          <w:tcPr>
            <w:tcW w:w="1060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3FAB79AD" w14:textId="77777777" w:rsidR="00E04919" w:rsidRPr="00C42C01" w:rsidRDefault="00E04919" w:rsidP="00D5569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TODO REQUERIMIETNO DE PUBLICACIÓN DEBE ADJUNTAR LA IMAGEN A UTILIZAR</w:t>
            </w:r>
          </w:p>
        </w:tc>
      </w:tr>
      <w:tr w:rsidR="00E04919" w:rsidRPr="001F36D1" w14:paraId="6E6E5CF4" w14:textId="77777777" w:rsidTr="005D1EEF">
        <w:trPr>
          <w:trHeight w:val="340"/>
        </w:trPr>
        <w:tc>
          <w:tcPr>
            <w:tcW w:w="3403" w:type="dxa"/>
            <w:gridSpan w:val="2"/>
            <w:vMerge w:val="restart"/>
            <w:tcBorders>
              <w:top w:val="single" w:sz="12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14F7535D" w14:textId="77777777" w:rsidR="00E04919" w:rsidRPr="00E04919" w:rsidRDefault="00E04919" w:rsidP="00E0491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TIPO DE SOLICITUD CON SUS DIMENSIONES DE LA IMAGEN ADJUNTADA POR ÁREA A PUBLICAR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5DFEA" w14:textId="77777777" w:rsidR="00E04919" w:rsidRPr="00A37FFA" w:rsidRDefault="00E04919" w:rsidP="00A0504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A37FFA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es-PE"/>
              </w:rPr>
              <w:t>BANNER PRINCIPAL 1600 X 500 PIXELES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BF8A2" w14:textId="0A6C6AD2" w:rsidR="00E04919" w:rsidRPr="00F24B6F" w:rsidRDefault="00E04919" w:rsidP="008C608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24"/>
                <w:szCs w:val="24"/>
                <w:lang w:eastAsia="es-PE"/>
              </w:rPr>
            </w:pPr>
          </w:p>
        </w:tc>
      </w:tr>
      <w:tr w:rsidR="00E04919" w:rsidRPr="001F36D1" w14:paraId="0C63D095" w14:textId="77777777" w:rsidTr="005D1EEF">
        <w:trPr>
          <w:trHeight w:val="340"/>
        </w:trPr>
        <w:tc>
          <w:tcPr>
            <w:tcW w:w="3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1AF0F162" w14:textId="77777777" w:rsidR="00E04919" w:rsidRDefault="00E04919" w:rsidP="00E0491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8F014" w14:textId="77777777" w:rsidR="00E04919" w:rsidRPr="00A37FFA" w:rsidRDefault="00E04919" w:rsidP="00A0504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A37FFA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es-PE"/>
              </w:rPr>
              <w:t>AGENDA 600 X 510 PIXELES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F00F0" w14:textId="4D785A24" w:rsidR="00E04919" w:rsidRPr="00F24B6F" w:rsidRDefault="00E04919" w:rsidP="008C608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24"/>
                <w:szCs w:val="24"/>
                <w:lang w:eastAsia="es-PE"/>
              </w:rPr>
            </w:pPr>
          </w:p>
        </w:tc>
      </w:tr>
      <w:tr w:rsidR="00E04919" w:rsidRPr="001F36D1" w14:paraId="0B899A13" w14:textId="77777777" w:rsidTr="005D1EEF">
        <w:trPr>
          <w:trHeight w:val="340"/>
        </w:trPr>
        <w:tc>
          <w:tcPr>
            <w:tcW w:w="3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6C458BFD" w14:textId="77777777" w:rsidR="00E04919" w:rsidRDefault="00E04919" w:rsidP="00E0491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85B07" w14:textId="77777777" w:rsidR="00E04919" w:rsidRPr="00A37FFA" w:rsidRDefault="00E04919" w:rsidP="00A0504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A37FFA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es-PE"/>
              </w:rPr>
              <w:t>NOTICIAS 600 X 510 PIXELES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8E799" w14:textId="77777777" w:rsidR="00E04919" w:rsidRPr="00F24B6F" w:rsidRDefault="00E04919" w:rsidP="008C608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24"/>
                <w:szCs w:val="24"/>
                <w:lang w:eastAsia="es-PE"/>
              </w:rPr>
            </w:pPr>
          </w:p>
        </w:tc>
      </w:tr>
      <w:tr w:rsidR="00E04919" w:rsidRPr="001F36D1" w14:paraId="2BD701F3" w14:textId="77777777" w:rsidTr="005D1EEF">
        <w:trPr>
          <w:trHeight w:val="340"/>
        </w:trPr>
        <w:tc>
          <w:tcPr>
            <w:tcW w:w="3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38E874F0" w14:textId="77777777" w:rsidR="00E04919" w:rsidRDefault="00E04919" w:rsidP="00E0491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AF134" w14:textId="77777777" w:rsidR="00E04919" w:rsidRPr="00A37FFA" w:rsidRDefault="00E04919" w:rsidP="00A0504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A37FFA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es-PE"/>
              </w:rPr>
              <w:t>CORREO MASIVO 820 X 1100 PIXELES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445D0" w14:textId="77777777" w:rsidR="00E04919" w:rsidRPr="00F24B6F" w:rsidRDefault="00E04919" w:rsidP="008C608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24"/>
                <w:szCs w:val="24"/>
                <w:lang w:eastAsia="es-PE"/>
              </w:rPr>
            </w:pPr>
          </w:p>
        </w:tc>
      </w:tr>
      <w:tr w:rsidR="00E04919" w:rsidRPr="001F36D1" w14:paraId="0BCB5E0E" w14:textId="77777777" w:rsidTr="005D1EEF">
        <w:trPr>
          <w:trHeight w:val="340"/>
        </w:trPr>
        <w:tc>
          <w:tcPr>
            <w:tcW w:w="3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72728265" w14:textId="77777777" w:rsidR="00E04919" w:rsidRDefault="00E04919" w:rsidP="00E0491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14298" w14:textId="77777777" w:rsidR="00E04919" w:rsidRPr="00A37FFA" w:rsidRDefault="00E04919" w:rsidP="00A0504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A37FFA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es-PE"/>
              </w:rPr>
              <w:t>INTRANET 800 X 500 PIXELES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49C43" w14:textId="77777777" w:rsidR="00E04919" w:rsidRPr="00F24B6F" w:rsidRDefault="00E04919" w:rsidP="008C608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24"/>
                <w:szCs w:val="24"/>
                <w:lang w:eastAsia="es-PE"/>
              </w:rPr>
            </w:pPr>
          </w:p>
        </w:tc>
      </w:tr>
      <w:tr w:rsidR="00E04919" w:rsidRPr="001F36D1" w14:paraId="622D329C" w14:textId="77777777" w:rsidTr="005D1EEF">
        <w:trPr>
          <w:trHeight w:val="340"/>
        </w:trPr>
        <w:tc>
          <w:tcPr>
            <w:tcW w:w="3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13E3FCE8" w14:textId="77777777" w:rsidR="00E04919" w:rsidRDefault="00E04919" w:rsidP="00E0491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A09A4" w14:textId="77777777" w:rsidR="00E04919" w:rsidRPr="00A37FFA" w:rsidRDefault="00E04919" w:rsidP="00A0504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A37FFA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es-PE"/>
              </w:rPr>
              <w:t>PORTAL DE TRANSPARENCIA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0A0FE" w14:textId="77777777" w:rsidR="00E04919" w:rsidRPr="00F24B6F" w:rsidRDefault="00E04919" w:rsidP="008C608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24"/>
                <w:szCs w:val="24"/>
                <w:lang w:eastAsia="es-PE"/>
              </w:rPr>
            </w:pPr>
          </w:p>
        </w:tc>
      </w:tr>
      <w:tr w:rsidR="00E04919" w:rsidRPr="001F36D1" w14:paraId="30881A6B" w14:textId="77777777" w:rsidTr="005D1EEF">
        <w:trPr>
          <w:trHeight w:val="340"/>
        </w:trPr>
        <w:tc>
          <w:tcPr>
            <w:tcW w:w="3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7AFB7657" w14:textId="77777777" w:rsidR="00E04919" w:rsidRDefault="00E04919" w:rsidP="00E0491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7E87C" w14:textId="77777777" w:rsidR="00E04919" w:rsidRPr="00A37FFA" w:rsidRDefault="00E04919" w:rsidP="00A0504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A37FFA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es-PE"/>
              </w:rPr>
              <w:t>SUSTENTACIONES VIRTUALES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EA0B6" w14:textId="77777777" w:rsidR="00E04919" w:rsidRPr="00F24B6F" w:rsidRDefault="00E04919" w:rsidP="008C608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24"/>
                <w:szCs w:val="24"/>
                <w:lang w:eastAsia="es-PE"/>
              </w:rPr>
            </w:pPr>
          </w:p>
        </w:tc>
      </w:tr>
      <w:tr w:rsidR="00E04919" w:rsidRPr="001F36D1" w14:paraId="39046A04" w14:textId="77777777" w:rsidTr="00E13305">
        <w:trPr>
          <w:trHeight w:val="20"/>
        </w:trPr>
        <w:tc>
          <w:tcPr>
            <w:tcW w:w="1060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6A4C77" w14:textId="77777777" w:rsidR="00E04919" w:rsidRPr="00E13305" w:rsidRDefault="00E04919" w:rsidP="00E04919">
            <w:pPr>
              <w:pStyle w:val="Sinespaciado"/>
              <w:rPr>
                <w:sz w:val="8"/>
                <w:lang w:eastAsia="es-PE"/>
              </w:rPr>
            </w:pPr>
          </w:p>
        </w:tc>
      </w:tr>
      <w:tr w:rsidR="00E04919" w:rsidRPr="001F36D1" w14:paraId="57DC26D8" w14:textId="77777777" w:rsidTr="005D1EEF">
        <w:trPr>
          <w:trHeight w:val="44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7963EDCC" w14:textId="77777777" w:rsidR="00E04919" w:rsidRDefault="00E04919" w:rsidP="00E049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*DETALLE DE LO SOLICITADO</w:t>
            </w:r>
          </w:p>
        </w:tc>
        <w:tc>
          <w:tcPr>
            <w:tcW w:w="8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A69CDB" w14:textId="7FD29A5A" w:rsidR="005D1EEF" w:rsidRPr="00BE189E" w:rsidRDefault="005D1EEF" w:rsidP="00BE189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PE"/>
              </w:rPr>
            </w:pPr>
          </w:p>
        </w:tc>
      </w:tr>
      <w:tr w:rsidR="005D1EEF" w:rsidRPr="001F36D1" w14:paraId="29A99D34" w14:textId="77777777" w:rsidTr="00D11961">
        <w:trPr>
          <w:trHeight w:val="1304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CB0988" w14:textId="5861D65C" w:rsidR="005D1EEF" w:rsidRPr="00C42C01" w:rsidRDefault="005D1EEF" w:rsidP="00E0491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8DEA4" w14:textId="77777777" w:rsidR="005D1EEF" w:rsidRPr="00C42C01" w:rsidRDefault="005D1EEF" w:rsidP="00E0491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970D0" w14:textId="42F6773B" w:rsidR="005D1EEF" w:rsidRPr="00C42C01" w:rsidRDefault="005D1EEF" w:rsidP="00E0491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5D1EEF" w:rsidRPr="001F36D1" w14:paraId="6AD20D44" w14:textId="77777777" w:rsidTr="00A17C56">
        <w:trPr>
          <w:trHeight w:val="283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008BDC" w14:textId="781F4478" w:rsidR="005D1EEF" w:rsidRPr="00C42C01" w:rsidRDefault="005D1EEF" w:rsidP="00E0491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FIRMA DEL SOLICITANTE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4AF3F" w14:textId="38B1D075" w:rsidR="005D1EEF" w:rsidRPr="00C42C01" w:rsidRDefault="005D1EEF" w:rsidP="00E0491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Vo.Bo</w:t>
            </w:r>
            <w:proofErr w:type="spellEnd"/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. Decano/</w:t>
            </w:r>
            <w:proofErr w:type="gramStart"/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Director</w:t>
            </w:r>
            <w:proofErr w:type="gramEnd"/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26B10" w14:textId="1D91E2B9" w:rsidR="005D1EEF" w:rsidRPr="00C42C01" w:rsidRDefault="005D1EEF" w:rsidP="00E0491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Vo.Bo</w:t>
            </w:r>
            <w:proofErr w:type="spellEnd"/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. COORDINADOR DE ÁREA</w:t>
            </w:r>
          </w:p>
        </w:tc>
      </w:tr>
      <w:tr w:rsidR="00E04919" w:rsidRPr="001F36D1" w14:paraId="0738F284" w14:textId="77777777" w:rsidTr="00051E9C">
        <w:trPr>
          <w:trHeight w:val="170"/>
        </w:trPr>
        <w:tc>
          <w:tcPr>
            <w:tcW w:w="10607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53DC59" w14:textId="75835E1C" w:rsidR="00E04919" w:rsidRDefault="00E04919" w:rsidP="00E0491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(*) Campos Obligatorios</w:t>
            </w:r>
          </w:p>
        </w:tc>
      </w:tr>
    </w:tbl>
    <w:p w14:paraId="06DAA1B0" w14:textId="4BB3CD1E" w:rsidR="00F24B6F" w:rsidRPr="00CB097D" w:rsidRDefault="00F24B6F" w:rsidP="00CB097D">
      <w:pPr>
        <w:spacing w:after="0"/>
        <w:rPr>
          <w:rFonts w:cstheme="minorHAnsi"/>
          <w:i/>
          <w:sz w:val="16"/>
          <w:szCs w:val="16"/>
        </w:rPr>
      </w:pPr>
    </w:p>
    <w:sectPr w:rsidR="00F24B6F" w:rsidRPr="00CB097D" w:rsidSect="00D55693">
      <w:headerReference w:type="default" r:id="rId9"/>
      <w:footerReference w:type="default" r:id="rId10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44D85" w14:textId="77777777" w:rsidR="001A78D2" w:rsidRDefault="001A78D2" w:rsidP="0079184C">
      <w:pPr>
        <w:spacing w:after="0" w:line="240" w:lineRule="auto"/>
      </w:pPr>
      <w:r>
        <w:separator/>
      </w:r>
    </w:p>
  </w:endnote>
  <w:endnote w:type="continuationSeparator" w:id="0">
    <w:p w14:paraId="169CDEC7" w14:textId="77777777" w:rsidR="001A78D2" w:rsidRDefault="001A78D2" w:rsidP="0079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CB58B" w14:textId="55E6AE3B" w:rsidR="0079184C" w:rsidRDefault="00CB097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B70373" wp14:editId="29E97E9B">
              <wp:simplePos x="0" y="0"/>
              <wp:positionH relativeFrom="margin">
                <wp:align>center</wp:align>
              </wp:positionH>
              <wp:positionV relativeFrom="paragraph">
                <wp:posOffset>-95250</wp:posOffset>
              </wp:positionV>
              <wp:extent cx="7105650" cy="219075"/>
              <wp:effectExtent l="0" t="0" r="19050" b="2857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05650" cy="21907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18613E"/>
                        </a:solidFill>
                      </a:ln>
                    </wps:spPr>
                    <wps:txbx>
                      <w:txbxContent>
                        <w:p w14:paraId="2CD760D5" w14:textId="77777777" w:rsidR="00CB097D" w:rsidRPr="006A1B55" w:rsidRDefault="00CB097D" w:rsidP="00CB097D">
                          <w:pPr>
                            <w:tabs>
                              <w:tab w:val="left" w:pos="6663"/>
                            </w:tabs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Realizado por:</w:t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Auxiliar Yvette Maite Zarzosa Baez</w:t>
                          </w:r>
                          <w:r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</w:t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  <w:t xml:space="preserve">          </w:t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  <w:t xml:space="preserve">         </w:t>
                          </w:r>
                          <w:r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Fecha: </w:t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10</w:t>
                          </w:r>
                          <w:r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/0</w:t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3</w:t>
                          </w:r>
                        </w:p>
                        <w:p w14:paraId="5DAA86CC" w14:textId="77777777" w:rsidR="00CB097D" w:rsidRDefault="00CB097D" w:rsidP="00CB097D">
                          <w:pPr>
                            <w:tabs>
                              <w:tab w:val="left" w:pos="6663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B7037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9" type="#_x0000_t202" style="position:absolute;margin-left:0;margin-top:-7.5pt;width:559.5pt;height:17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" filled="f" strokecolor="#18613e" strokeweight=".25pt">
              <v:textbox>
                <w:txbxContent>
                  <w:p w14:paraId="2CD760D5" w14:textId="77777777" w:rsidR="00CB097D" w:rsidRPr="006A1B55" w:rsidRDefault="00CB097D" w:rsidP="00CB097D">
                    <w:pPr>
                      <w:tabs>
                        <w:tab w:val="left" w:pos="6663"/>
                      </w:tabs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Realizado por:</w:t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Auxiliar Yvette Maite Zarzosa Baez</w:t>
                    </w:r>
                    <w:r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</w:t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  <w:t xml:space="preserve">          </w:t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  <w:t xml:space="preserve">         </w:t>
                    </w:r>
                    <w:r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Fecha: </w:t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10</w:t>
                    </w:r>
                    <w:r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/0</w:t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</w:t>
                    </w:r>
                    <w:r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/202</w:t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3</w:t>
                    </w:r>
                  </w:p>
                  <w:p w14:paraId="5DAA86CC" w14:textId="77777777" w:rsidR="00CB097D" w:rsidRDefault="00CB097D" w:rsidP="00CB097D">
                    <w:pPr>
                      <w:tabs>
                        <w:tab w:val="left" w:pos="6663"/>
                      </w:tabs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9184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CA0CBB" wp14:editId="4D574596">
              <wp:simplePos x="0" y="0"/>
              <wp:positionH relativeFrom="page">
                <wp:posOffset>-133350</wp:posOffset>
              </wp:positionH>
              <wp:positionV relativeFrom="paragraph">
                <wp:posOffset>148590</wp:posOffset>
              </wp:positionV>
              <wp:extent cx="7677150" cy="314325"/>
              <wp:effectExtent l="0" t="0" r="19050" b="28575"/>
              <wp:wrapNone/>
              <wp:docPr id="6" name="Rectángulo 5">
                <a:extLst xmlns:a="http://schemas.openxmlformats.org/drawingml/2006/main">
                  <a:ext uri="{FF2B5EF4-FFF2-40B4-BE49-F238E27FC236}">
                    <a16:creationId xmlns:a16="http://schemas.microsoft.com/office/drawing/2014/main" id="{F25B7AA1-8BBF-4C64-8AE5-C527A39616B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7150" cy="314325"/>
                      </a:xfrm>
                      <a:prstGeom prst="rect">
                        <a:avLst/>
                      </a:prstGeom>
                      <a:solidFill>
                        <a:srgbClr val="18613E"/>
                      </a:solidFill>
                    </wps:spPr>
                    <wps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2375BC" w14:textId="77777777" w:rsidR="0079184C" w:rsidRPr="0079184C" w:rsidRDefault="0079184C" w:rsidP="007918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</w:rPr>
                          </w:pPr>
                          <w:r w:rsidRPr="0079184C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 xml:space="preserve">Av. Benavides N° 5440 - Santiago de Surco Lima 33 - Perú Aptado Postal 1801 </w:t>
                          </w:r>
                          <w:r w:rsidRPr="0079184C">
                            <w:rPr>
                              <w:rFonts w:ascii="Segoe UI Emoji" w:hAnsi="Segoe UI Emoji" w:cs="Segoe UI Emoj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☎</w:t>
                          </w:r>
                          <w:r w:rsidRPr="0079184C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 xml:space="preserve"> (51 - 1) 708 0000 - Anexos: </w:t>
                          </w:r>
                          <w:r w:rsidR="00517FA4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0247-</w:t>
                          </w:r>
                          <w:r w:rsidRPr="0079184C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055</w:t>
                          </w:r>
                          <w:r w:rsidR="007B2319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5</w:t>
                          </w:r>
                        </w:p>
                      </w:txbxContent>
                    </wps:txbx>
                    <wps:bodyPr wrap="square" lIns="91440" tIns="45720" rIns="91440" bIns="4572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CA0CBB" id="Rectángulo 5" o:spid="_x0000_s1030" style="position:absolute;margin-left:-10.5pt;margin-top:11.7pt;width:604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" fillcolor="#18613e" strokecolor="#70ad47 [3209]" strokeweight=".5pt">
              <v:textbox>
                <w:txbxContent>
                  <w:p w14:paraId="2F2375BC" w14:textId="77777777" w:rsidR="0079184C" w:rsidRPr="0079184C" w:rsidRDefault="0079184C" w:rsidP="0079184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2"/>
                      </w:rPr>
                    </w:pPr>
                    <w:r w:rsidRPr="0079184C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 xml:space="preserve">Av. Benavides N° 5440 - Santiago de Surco Lima 33 - Perú Aptado Postal 1801 </w:t>
                    </w:r>
                    <w:r w:rsidRPr="0079184C">
                      <w:rPr>
                        <w:rFonts w:ascii="Segoe UI Emoji" w:hAnsi="Segoe UI Emoji" w:cs="Segoe UI Emoj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>☎</w:t>
                    </w:r>
                    <w:r w:rsidRPr="0079184C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 xml:space="preserve"> (51 - 1) 708 0000 - Anexos: </w:t>
                    </w:r>
                    <w:r w:rsidR="00517FA4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>0247-</w:t>
                    </w:r>
                    <w:r w:rsidRPr="0079184C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>055</w:t>
                    </w:r>
                    <w:r w:rsidR="007B2319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FCD86" w14:textId="77777777" w:rsidR="001A78D2" w:rsidRDefault="001A78D2" w:rsidP="0079184C">
      <w:pPr>
        <w:spacing w:after="0" w:line="240" w:lineRule="auto"/>
      </w:pPr>
      <w:r>
        <w:separator/>
      </w:r>
    </w:p>
  </w:footnote>
  <w:footnote w:type="continuationSeparator" w:id="0">
    <w:p w14:paraId="3E7E3162" w14:textId="77777777" w:rsidR="001A78D2" w:rsidRDefault="001A78D2" w:rsidP="0079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629C6" w14:textId="4FDED29A" w:rsidR="008E6487" w:rsidRDefault="008E6487">
    <w:pPr>
      <w:pStyle w:val="Encabezado"/>
    </w:pPr>
    <w:r>
      <w:rPr>
        <w:b/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424100" wp14:editId="4F035071">
              <wp:simplePos x="0" y="0"/>
              <wp:positionH relativeFrom="page">
                <wp:posOffset>140335</wp:posOffset>
              </wp:positionH>
              <wp:positionV relativeFrom="paragraph">
                <wp:posOffset>-353060</wp:posOffset>
              </wp:positionV>
              <wp:extent cx="7286625" cy="621030"/>
              <wp:effectExtent l="0" t="0" r="0" b="0"/>
              <wp:wrapNone/>
              <wp:docPr id="27" name="Rectángul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6625" cy="621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220B4F" w14:textId="77777777" w:rsidR="008E6487" w:rsidRPr="008472E9" w:rsidRDefault="008E6487" w:rsidP="008E6487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 Black" w:hAnsi="Arial Black"/>
                              <w:color w:val="18613E"/>
                              <w:sz w:val="32"/>
                              <w:szCs w:val="40"/>
                            </w:rPr>
                          </w:pPr>
                          <w:r w:rsidRPr="008472E9">
                            <w:rPr>
                              <w:rFonts w:ascii="Arial Black" w:hAnsi="Arial Black" w:cstheme="minorBidi"/>
                              <w:b/>
                              <w:bCs/>
                              <w:color w:val="18613E"/>
                              <w:sz w:val="32"/>
                              <w:szCs w:val="40"/>
                              <w:lang w:val="es-ES"/>
                            </w:rPr>
                            <w:t>OFICINA CENTRAL DE INFORMATICA Y COMPUTO</w:t>
                          </w:r>
                          <w:r>
                            <w:rPr>
                              <w:rFonts w:ascii="Arial Black" w:hAnsi="Arial Black" w:cstheme="minorBidi"/>
                              <w:b/>
                              <w:bCs/>
                              <w:color w:val="18613E"/>
                              <w:sz w:val="32"/>
                              <w:szCs w:val="40"/>
                              <w:lang w:val="es-ES"/>
                            </w:rPr>
                            <w:t>-</w:t>
                          </w:r>
                          <w:r w:rsidRPr="008472E9">
                            <w:rPr>
                              <w:rFonts w:ascii="Arial Black" w:hAnsi="Arial Black" w:cstheme="minorBidi"/>
                              <w:b/>
                              <w:bCs/>
                              <w:color w:val="18613E"/>
                              <w:sz w:val="32"/>
                              <w:szCs w:val="40"/>
                              <w:lang w:val="es-ES"/>
                            </w:rPr>
                            <w:t>RECTORADO</w:t>
                          </w:r>
                        </w:p>
                      </w:txbxContent>
                    </wps:txbx>
                    <wps:bodyPr wrap="square" lIns="91440" tIns="45720" rIns="91440" bIns="4572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424100" id="Rectángulo 27" o:spid="_x0000_s1028" style="position:absolute;margin-left:11.05pt;margin-top:-27.8pt;width:573.75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" filled="f" stroked="f">
              <v:textbox>
                <w:txbxContent>
                  <w:p w14:paraId="4E220B4F" w14:textId="77777777" w:rsidR="008E6487" w:rsidRPr="008472E9" w:rsidRDefault="008E6487" w:rsidP="008E6487">
                    <w:pPr>
                      <w:pStyle w:val="NormalWeb"/>
                      <w:spacing w:before="0" w:beforeAutospacing="0" w:after="0" w:afterAutospacing="0"/>
                      <w:rPr>
                        <w:rFonts w:ascii="Arial Black" w:hAnsi="Arial Black"/>
                        <w:color w:val="18613E"/>
                        <w:sz w:val="32"/>
                        <w:szCs w:val="40"/>
                      </w:rPr>
                    </w:pPr>
                    <w:r w:rsidRPr="008472E9">
                      <w:rPr>
                        <w:rFonts w:ascii="Arial Black" w:hAnsi="Arial Black" w:cstheme="minorBidi"/>
                        <w:b/>
                        <w:bCs/>
                        <w:color w:val="18613E"/>
                        <w:sz w:val="32"/>
                        <w:szCs w:val="40"/>
                        <w:lang w:val="es-ES"/>
                      </w:rPr>
                      <w:t>OFICINA CENTRAL DE INFORMATICA Y COMPUTO</w:t>
                    </w:r>
                    <w:r>
                      <w:rPr>
                        <w:rFonts w:ascii="Arial Black" w:hAnsi="Arial Black" w:cstheme="minorBidi"/>
                        <w:b/>
                        <w:bCs/>
                        <w:color w:val="18613E"/>
                        <w:sz w:val="32"/>
                        <w:szCs w:val="40"/>
                        <w:lang w:val="es-ES"/>
                      </w:rPr>
                      <w:t>-</w:t>
                    </w:r>
                    <w:r w:rsidRPr="008472E9">
                      <w:rPr>
                        <w:rFonts w:ascii="Arial Black" w:hAnsi="Arial Black" w:cstheme="minorBidi"/>
                        <w:b/>
                        <w:bCs/>
                        <w:color w:val="18613E"/>
                        <w:sz w:val="32"/>
                        <w:szCs w:val="40"/>
                        <w:lang w:val="es-ES"/>
                      </w:rPr>
                      <w:t>RECTORADO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80487"/>
    <w:multiLevelType w:val="hybridMultilevel"/>
    <w:tmpl w:val="C11860E6"/>
    <w:lvl w:ilvl="0" w:tplc="FAC4EEA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593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BA"/>
    <w:rsid w:val="00005C71"/>
    <w:rsid w:val="00023DE8"/>
    <w:rsid w:val="00036C57"/>
    <w:rsid w:val="000472B4"/>
    <w:rsid w:val="00051E9C"/>
    <w:rsid w:val="0005537D"/>
    <w:rsid w:val="00061984"/>
    <w:rsid w:val="000651A2"/>
    <w:rsid w:val="0007204D"/>
    <w:rsid w:val="0008742D"/>
    <w:rsid w:val="000B45BA"/>
    <w:rsid w:val="000D75D3"/>
    <w:rsid w:val="000E0D0B"/>
    <w:rsid w:val="0011275C"/>
    <w:rsid w:val="00166D50"/>
    <w:rsid w:val="00197336"/>
    <w:rsid w:val="001A78D2"/>
    <w:rsid w:val="001B281A"/>
    <w:rsid w:val="001D4425"/>
    <w:rsid w:val="001F36D1"/>
    <w:rsid w:val="001F3723"/>
    <w:rsid w:val="00205A1A"/>
    <w:rsid w:val="00213B1B"/>
    <w:rsid w:val="00222FFA"/>
    <w:rsid w:val="00225612"/>
    <w:rsid w:val="0025229C"/>
    <w:rsid w:val="0027421D"/>
    <w:rsid w:val="00286BF1"/>
    <w:rsid w:val="002D2915"/>
    <w:rsid w:val="002E490E"/>
    <w:rsid w:val="002E7E91"/>
    <w:rsid w:val="0031308E"/>
    <w:rsid w:val="0032109B"/>
    <w:rsid w:val="00326D2A"/>
    <w:rsid w:val="00335CD8"/>
    <w:rsid w:val="00356AC7"/>
    <w:rsid w:val="00362F15"/>
    <w:rsid w:val="003802D1"/>
    <w:rsid w:val="003B703C"/>
    <w:rsid w:val="003C1C37"/>
    <w:rsid w:val="003E3EEC"/>
    <w:rsid w:val="00403013"/>
    <w:rsid w:val="00464DDA"/>
    <w:rsid w:val="00492C2E"/>
    <w:rsid w:val="004B29C5"/>
    <w:rsid w:val="004E1DB9"/>
    <w:rsid w:val="00517FA4"/>
    <w:rsid w:val="00523B06"/>
    <w:rsid w:val="00566561"/>
    <w:rsid w:val="00590B52"/>
    <w:rsid w:val="00590FF9"/>
    <w:rsid w:val="005B7D21"/>
    <w:rsid w:val="005D1EEF"/>
    <w:rsid w:val="005D71E5"/>
    <w:rsid w:val="006206C7"/>
    <w:rsid w:val="00631A90"/>
    <w:rsid w:val="006350C3"/>
    <w:rsid w:val="006619AC"/>
    <w:rsid w:val="006768FE"/>
    <w:rsid w:val="0069698B"/>
    <w:rsid w:val="006A1B55"/>
    <w:rsid w:val="006B3598"/>
    <w:rsid w:val="007405B5"/>
    <w:rsid w:val="0076556F"/>
    <w:rsid w:val="00767089"/>
    <w:rsid w:val="0079184C"/>
    <w:rsid w:val="007A2F0D"/>
    <w:rsid w:val="007B115F"/>
    <w:rsid w:val="007B2319"/>
    <w:rsid w:val="0089192A"/>
    <w:rsid w:val="008B7278"/>
    <w:rsid w:val="008C6089"/>
    <w:rsid w:val="008C6C14"/>
    <w:rsid w:val="008E6487"/>
    <w:rsid w:val="00962D4F"/>
    <w:rsid w:val="0096558B"/>
    <w:rsid w:val="00973025"/>
    <w:rsid w:val="009C672D"/>
    <w:rsid w:val="009D5860"/>
    <w:rsid w:val="00A006F4"/>
    <w:rsid w:val="00A05048"/>
    <w:rsid w:val="00A140BD"/>
    <w:rsid w:val="00A17A89"/>
    <w:rsid w:val="00A37FFA"/>
    <w:rsid w:val="00A96E39"/>
    <w:rsid w:val="00AB7982"/>
    <w:rsid w:val="00AD3076"/>
    <w:rsid w:val="00B65A0A"/>
    <w:rsid w:val="00B83DD8"/>
    <w:rsid w:val="00BE189E"/>
    <w:rsid w:val="00C00985"/>
    <w:rsid w:val="00C22942"/>
    <w:rsid w:val="00C42C01"/>
    <w:rsid w:val="00C93701"/>
    <w:rsid w:val="00CB097D"/>
    <w:rsid w:val="00CC09CF"/>
    <w:rsid w:val="00CC72D1"/>
    <w:rsid w:val="00CF194F"/>
    <w:rsid w:val="00D436B0"/>
    <w:rsid w:val="00D55693"/>
    <w:rsid w:val="00D604C0"/>
    <w:rsid w:val="00D60FCA"/>
    <w:rsid w:val="00DA04F4"/>
    <w:rsid w:val="00DA17DC"/>
    <w:rsid w:val="00DA207F"/>
    <w:rsid w:val="00DC0631"/>
    <w:rsid w:val="00DF2591"/>
    <w:rsid w:val="00E04919"/>
    <w:rsid w:val="00E07170"/>
    <w:rsid w:val="00E1156A"/>
    <w:rsid w:val="00E13305"/>
    <w:rsid w:val="00E700BE"/>
    <w:rsid w:val="00E83AE1"/>
    <w:rsid w:val="00EB2025"/>
    <w:rsid w:val="00EB5D60"/>
    <w:rsid w:val="00ED3030"/>
    <w:rsid w:val="00F109E2"/>
    <w:rsid w:val="00F24B6F"/>
    <w:rsid w:val="00F86C77"/>
    <w:rsid w:val="00FB25E3"/>
    <w:rsid w:val="00FE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FA8CCD9"/>
  <w15:chartTrackingRefBased/>
  <w15:docId w15:val="{6D95D99D-E66E-4DD9-BD49-BE572EC3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24B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56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197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9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84C"/>
  </w:style>
  <w:style w:type="paragraph" w:styleId="Piedepgina">
    <w:name w:val="footer"/>
    <w:basedOn w:val="Normal"/>
    <w:link w:val="PiedepginaCar"/>
    <w:uiPriority w:val="99"/>
    <w:unhideWhenUsed/>
    <w:rsid w:val="0079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84C"/>
  </w:style>
  <w:style w:type="paragraph" w:styleId="Prrafodelista">
    <w:name w:val="List Paragraph"/>
    <w:basedOn w:val="Normal"/>
    <w:uiPriority w:val="34"/>
    <w:qFormat/>
    <w:rsid w:val="00B65A0A"/>
    <w:pPr>
      <w:ind w:left="720"/>
      <w:contextualSpacing/>
    </w:pPr>
  </w:style>
  <w:style w:type="paragraph" w:styleId="Sinespaciado">
    <w:name w:val="No Spacing"/>
    <w:uiPriority w:val="1"/>
    <w:qFormat/>
    <w:rsid w:val="0069698B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F24B6F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customStyle="1" w:styleId="gd">
    <w:name w:val="gd"/>
    <w:basedOn w:val="Fuentedeprrafopredeter"/>
    <w:rsid w:val="00F24B6F"/>
  </w:style>
  <w:style w:type="character" w:styleId="Hipervnculo">
    <w:name w:val="Hyperlink"/>
    <w:basedOn w:val="Fuentedeprrafopredeter"/>
    <w:uiPriority w:val="99"/>
    <w:semiHidden/>
    <w:unhideWhenUsed/>
    <w:rsid w:val="00F24B6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1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69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84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Arodriguezh</dc:creator>
  <cp:keywords/>
  <dc:description/>
  <cp:lastModifiedBy>Diego Martinez</cp:lastModifiedBy>
  <cp:revision>2</cp:revision>
  <cp:lastPrinted>2023-05-16T21:22:00Z</cp:lastPrinted>
  <dcterms:created xsi:type="dcterms:W3CDTF">2023-05-16T21:56:00Z</dcterms:created>
  <dcterms:modified xsi:type="dcterms:W3CDTF">2023-05-16T21:56:00Z</dcterms:modified>
</cp:coreProperties>
</file>